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33" w:rsidRPr="00261675" w:rsidRDefault="008A5533">
      <w:pPr>
        <w:rPr>
          <w:rFonts w:ascii="Times New Roman" w:hAnsi="Times New Roman" w:cs="Times New Roman"/>
        </w:rPr>
      </w:pPr>
      <w:r w:rsidRPr="002616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D84A65" w:rsidRPr="00261675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61675">
        <w:rPr>
          <w:rFonts w:ascii="Times New Roman" w:hAnsi="Times New Roman" w:cs="Times New Roman"/>
          <w:sz w:val="16"/>
          <w:szCs w:val="16"/>
        </w:rPr>
        <w:t xml:space="preserve">  </w:t>
      </w:r>
      <w:r w:rsidRPr="00261675">
        <w:rPr>
          <w:rFonts w:ascii="Times New Roman" w:hAnsi="Times New Roman" w:cs="Times New Roman"/>
        </w:rPr>
        <w:t>РОССИЙСКАЯ ФЕДЕРАЦИЯ</w:t>
      </w:r>
      <w:r w:rsidRPr="00261675">
        <w:rPr>
          <w:rFonts w:ascii="Times New Roman" w:hAnsi="Times New Roman" w:cs="Times New Roman"/>
          <w:sz w:val="16"/>
          <w:szCs w:val="16"/>
        </w:rPr>
        <w:br/>
      </w:r>
      <w:r w:rsidRPr="00261675">
        <w:rPr>
          <w:rFonts w:ascii="Times New Roman" w:hAnsi="Times New Roman" w:cs="Times New Roman"/>
        </w:rPr>
        <w:t xml:space="preserve">                                                           ИРКУТСКАЯ ОБЛАСТЬ</w:t>
      </w:r>
      <w:r w:rsidRPr="00261675">
        <w:rPr>
          <w:rFonts w:ascii="Times New Roman" w:hAnsi="Times New Roman" w:cs="Times New Roman"/>
        </w:rPr>
        <w:br/>
        <w:t xml:space="preserve">                                                      НИЖНЕУДИНСКИЙ РАЙОН</w:t>
      </w:r>
      <w:r w:rsidRPr="00261675">
        <w:rPr>
          <w:rFonts w:ascii="Times New Roman" w:hAnsi="Times New Roman" w:cs="Times New Roman"/>
        </w:rPr>
        <w:br/>
        <w:t xml:space="preserve">            АДМИНИСТРАЦИЯ КАТАРМИНСКОГО МУНИЦИПАЛЬНОГО  ОБРАЗОВАНИЯ</w:t>
      </w:r>
      <w:r w:rsidRPr="00261675">
        <w:rPr>
          <w:rFonts w:ascii="Times New Roman" w:hAnsi="Times New Roman" w:cs="Times New Roman"/>
        </w:rPr>
        <w:br/>
        <w:t xml:space="preserve">                                       АДМИНИСТРАЦИЯ СЕЛЬСКОГО ПОСЕЛЕНИЯ</w:t>
      </w:r>
    </w:p>
    <w:p w:rsidR="008A5533" w:rsidRPr="00261675" w:rsidRDefault="008A5533">
      <w:pPr>
        <w:rPr>
          <w:rFonts w:ascii="Times New Roman" w:hAnsi="Times New Roman" w:cs="Times New Roman"/>
        </w:rPr>
      </w:pPr>
    </w:p>
    <w:p w:rsidR="00D84A65" w:rsidRPr="00261675" w:rsidRDefault="008A55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1675">
        <w:rPr>
          <w:rFonts w:ascii="Times New Roman" w:hAnsi="Times New Roman" w:cs="Times New Roman"/>
          <w:sz w:val="24"/>
          <w:szCs w:val="24"/>
        </w:rPr>
        <w:t>С.Ка</w:t>
      </w:r>
      <w:r w:rsidR="00AC687F">
        <w:rPr>
          <w:rFonts w:ascii="Times New Roman" w:hAnsi="Times New Roman" w:cs="Times New Roman"/>
          <w:sz w:val="24"/>
          <w:szCs w:val="24"/>
        </w:rPr>
        <w:t>т</w:t>
      </w:r>
      <w:r w:rsidR="00307531">
        <w:rPr>
          <w:rFonts w:ascii="Times New Roman" w:hAnsi="Times New Roman" w:cs="Times New Roman"/>
          <w:sz w:val="24"/>
          <w:szCs w:val="24"/>
        </w:rPr>
        <w:t>арма</w:t>
      </w:r>
      <w:proofErr w:type="spellEnd"/>
      <w:r w:rsidR="00307531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30753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07531">
        <w:rPr>
          <w:rFonts w:ascii="Times New Roman" w:hAnsi="Times New Roman" w:cs="Times New Roman"/>
          <w:sz w:val="24"/>
          <w:szCs w:val="24"/>
        </w:rPr>
        <w:t>атарминская-13</w:t>
      </w:r>
      <w:r w:rsidR="00307531">
        <w:rPr>
          <w:rFonts w:ascii="Times New Roman" w:hAnsi="Times New Roman" w:cs="Times New Roman"/>
          <w:sz w:val="24"/>
          <w:szCs w:val="24"/>
        </w:rPr>
        <w:br/>
        <w:t>от «10</w:t>
      </w:r>
      <w:r w:rsidR="00261675" w:rsidRPr="00261675">
        <w:rPr>
          <w:rFonts w:ascii="Times New Roman" w:hAnsi="Times New Roman" w:cs="Times New Roman"/>
          <w:sz w:val="24"/>
          <w:szCs w:val="24"/>
        </w:rPr>
        <w:t>»  январ</w:t>
      </w:r>
      <w:r w:rsidR="00C30CCE" w:rsidRPr="00261675">
        <w:rPr>
          <w:rFonts w:ascii="Times New Roman" w:hAnsi="Times New Roman" w:cs="Times New Roman"/>
          <w:sz w:val="24"/>
          <w:szCs w:val="24"/>
        </w:rPr>
        <w:t xml:space="preserve">я </w:t>
      </w:r>
      <w:r w:rsidRPr="00261675">
        <w:rPr>
          <w:rFonts w:ascii="Times New Roman" w:hAnsi="Times New Roman" w:cs="Times New Roman"/>
          <w:sz w:val="24"/>
          <w:szCs w:val="24"/>
        </w:rPr>
        <w:t xml:space="preserve"> 201</w:t>
      </w:r>
      <w:r w:rsidR="00AC687F">
        <w:rPr>
          <w:rFonts w:ascii="Times New Roman" w:hAnsi="Times New Roman" w:cs="Times New Roman"/>
          <w:sz w:val="24"/>
          <w:szCs w:val="24"/>
        </w:rPr>
        <w:t>7</w:t>
      </w:r>
      <w:r w:rsidRPr="00261675">
        <w:rPr>
          <w:rFonts w:ascii="Times New Roman" w:hAnsi="Times New Roman" w:cs="Times New Roman"/>
          <w:sz w:val="24"/>
          <w:szCs w:val="24"/>
        </w:rPr>
        <w:t>г.</w:t>
      </w:r>
    </w:p>
    <w:p w:rsidR="008A5533" w:rsidRPr="00D86A5F" w:rsidRDefault="008A5533">
      <w:pPr>
        <w:rPr>
          <w:rFonts w:ascii="Times New Roman" w:hAnsi="Times New Roman" w:cs="Times New Roman"/>
          <w:sz w:val="20"/>
          <w:szCs w:val="20"/>
        </w:rPr>
      </w:pPr>
      <w:r w:rsidRPr="005E3B96">
        <w:rPr>
          <w:sz w:val="16"/>
          <w:szCs w:val="16"/>
        </w:rPr>
        <w:br/>
      </w:r>
      <w:r w:rsidR="00D84A65" w:rsidRPr="00D86A5F">
        <w:rPr>
          <w:rFonts w:ascii="Times New Roman" w:hAnsi="Times New Roman" w:cs="Times New Roman"/>
          <w:b/>
          <w:sz w:val="20"/>
          <w:szCs w:val="20"/>
        </w:rPr>
        <w:t>Перечень муниципальных  нормативных правовых актов принятых в</w:t>
      </w:r>
      <w:r w:rsidR="00C30CCE" w:rsidRPr="00D86A5F">
        <w:rPr>
          <w:rFonts w:ascii="Times New Roman" w:hAnsi="Times New Roman" w:cs="Times New Roman"/>
          <w:b/>
          <w:sz w:val="20"/>
          <w:szCs w:val="20"/>
        </w:rPr>
        <w:t xml:space="preserve">  201</w:t>
      </w:r>
      <w:r w:rsidR="00AC687F">
        <w:rPr>
          <w:rFonts w:ascii="Times New Roman" w:hAnsi="Times New Roman" w:cs="Times New Roman"/>
          <w:b/>
          <w:sz w:val="20"/>
          <w:szCs w:val="20"/>
        </w:rPr>
        <w:t>6</w:t>
      </w:r>
      <w:r w:rsidR="00C30CCE" w:rsidRPr="00D86A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4A65" w:rsidRPr="00D86A5F">
        <w:rPr>
          <w:rFonts w:ascii="Times New Roman" w:hAnsi="Times New Roman" w:cs="Times New Roman"/>
          <w:b/>
          <w:sz w:val="20"/>
          <w:szCs w:val="20"/>
        </w:rPr>
        <w:t xml:space="preserve">г, подвергнутых </w:t>
      </w:r>
      <w:proofErr w:type="spellStart"/>
      <w:r w:rsidR="00D84A65" w:rsidRPr="00D86A5F">
        <w:rPr>
          <w:rFonts w:ascii="Times New Roman" w:hAnsi="Times New Roman" w:cs="Times New Roman"/>
          <w:b/>
          <w:sz w:val="20"/>
          <w:szCs w:val="20"/>
        </w:rPr>
        <w:t>антикоррупционной</w:t>
      </w:r>
      <w:proofErr w:type="spellEnd"/>
      <w:r w:rsidR="00D84A65" w:rsidRPr="00D86A5F">
        <w:rPr>
          <w:rFonts w:ascii="Times New Roman" w:hAnsi="Times New Roman" w:cs="Times New Roman"/>
          <w:b/>
          <w:sz w:val="20"/>
          <w:szCs w:val="20"/>
        </w:rPr>
        <w:t xml:space="preserve">  экспертизе и о результатах  проведения по администрации Катарминского муниципального образования.</w:t>
      </w:r>
    </w:p>
    <w:tbl>
      <w:tblPr>
        <w:tblW w:w="955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"/>
        <w:gridCol w:w="2342"/>
        <w:gridCol w:w="4356"/>
        <w:gridCol w:w="2358"/>
      </w:tblGrid>
      <w:tr w:rsidR="00A41E86" w:rsidRPr="00593FB8" w:rsidTr="0081275C">
        <w:trPr>
          <w:trHeight w:val="180"/>
        </w:trPr>
        <w:tc>
          <w:tcPr>
            <w:tcW w:w="499" w:type="dxa"/>
          </w:tcPr>
          <w:p w:rsidR="00D84A65" w:rsidRPr="001C0078" w:rsidRDefault="00D84A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84A65" w:rsidRPr="001C0078" w:rsidRDefault="00D84A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П.п.</w:t>
            </w:r>
          </w:p>
        </w:tc>
        <w:tc>
          <w:tcPr>
            <w:tcW w:w="2342" w:type="dxa"/>
          </w:tcPr>
          <w:p w:rsidR="00D84A65" w:rsidRPr="001C0078" w:rsidRDefault="00D84A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  Дата и № НПА</w:t>
            </w:r>
          </w:p>
        </w:tc>
        <w:tc>
          <w:tcPr>
            <w:tcW w:w="4356" w:type="dxa"/>
          </w:tcPr>
          <w:p w:rsidR="00D84A65" w:rsidRPr="001C0078" w:rsidRDefault="00D84A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Наименование НПА</w:t>
            </w:r>
          </w:p>
        </w:tc>
        <w:tc>
          <w:tcPr>
            <w:tcW w:w="2358" w:type="dxa"/>
          </w:tcPr>
          <w:p w:rsidR="00D84A65" w:rsidRPr="001C0078" w:rsidRDefault="00D84A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экспертизы 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</w:p>
        </w:tc>
      </w:tr>
      <w:tr w:rsidR="003F1715" w:rsidRPr="00593FB8" w:rsidTr="0081275C">
        <w:trPr>
          <w:trHeight w:val="721"/>
        </w:trPr>
        <w:tc>
          <w:tcPr>
            <w:tcW w:w="499" w:type="dxa"/>
          </w:tcPr>
          <w:p w:rsidR="004D1A52" w:rsidRPr="001C0078" w:rsidRDefault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2" w:type="dxa"/>
          </w:tcPr>
          <w:p w:rsidR="004D1A52" w:rsidRPr="001C0078" w:rsidRDefault="00307531" w:rsidP="002616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01.02.2016</w:t>
            </w:r>
            <w:r w:rsidR="00261675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4D1A52"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675F5"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675F5" w:rsidRPr="001C007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Постановление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  <w:r w:rsidR="009757D9" w:rsidRPr="001C007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4356" w:type="dxa"/>
          </w:tcPr>
          <w:p w:rsidR="004D1A52" w:rsidRPr="001C0078" w:rsidRDefault="00307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административного регламента  предоставления муниципальной услуги «Утверждение схемы расположения земельного участка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находящегося в муниципальной собственности</w:t>
            </w:r>
            <w:r w:rsidR="0026167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58" w:type="dxa"/>
          </w:tcPr>
          <w:p w:rsidR="004D1A52" w:rsidRPr="001C0078" w:rsidRDefault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</w:t>
            </w:r>
            <w:r w:rsidR="009757D9" w:rsidRPr="001C007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D1A52" w:rsidRPr="001C0078" w:rsidRDefault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715" w:rsidRPr="00593FB8" w:rsidTr="0081275C">
        <w:trPr>
          <w:trHeight w:val="304"/>
        </w:trPr>
        <w:tc>
          <w:tcPr>
            <w:tcW w:w="499" w:type="dxa"/>
          </w:tcPr>
          <w:p w:rsidR="004D1A52" w:rsidRPr="001C0078" w:rsidRDefault="004D1A52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2" w:type="dxa"/>
          </w:tcPr>
          <w:p w:rsidR="004D1A52" w:rsidRPr="001C0078" w:rsidRDefault="00307531" w:rsidP="00307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 № 3  от 15.02.2016г.</w:t>
            </w:r>
          </w:p>
        </w:tc>
        <w:tc>
          <w:tcPr>
            <w:tcW w:w="4356" w:type="dxa"/>
          </w:tcPr>
          <w:p w:rsidR="004D1A52" w:rsidRPr="001C0078" w:rsidRDefault="009B3ADC" w:rsidP="00307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07531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положения о координационном совете по развитию малого и среднего предпринимательства в </w:t>
            </w:r>
            <w:proofErr w:type="spellStart"/>
            <w:r w:rsidR="00307531">
              <w:rPr>
                <w:rFonts w:ascii="Times New Roman" w:hAnsi="Times New Roman" w:cs="Times New Roman"/>
                <w:sz w:val="16"/>
                <w:szCs w:val="16"/>
              </w:rPr>
              <w:t>Катарминском</w:t>
            </w:r>
            <w:proofErr w:type="spellEnd"/>
            <w:r w:rsidR="00307531">
              <w:rPr>
                <w:rFonts w:ascii="Times New Roman" w:hAnsi="Times New Roman" w:cs="Times New Roman"/>
                <w:sz w:val="16"/>
                <w:szCs w:val="16"/>
              </w:rPr>
              <w:t xml:space="preserve"> МО».</w:t>
            </w:r>
          </w:p>
        </w:tc>
        <w:tc>
          <w:tcPr>
            <w:tcW w:w="2358" w:type="dxa"/>
          </w:tcPr>
          <w:p w:rsidR="004D1A52" w:rsidRPr="001C0078" w:rsidRDefault="009757D9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AD6D88" w:rsidRPr="00593FB8" w:rsidTr="0081275C">
        <w:trPr>
          <w:trHeight w:val="304"/>
        </w:trPr>
        <w:tc>
          <w:tcPr>
            <w:tcW w:w="499" w:type="dxa"/>
          </w:tcPr>
          <w:p w:rsidR="009757D9" w:rsidRPr="001C0078" w:rsidRDefault="009757D9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2" w:type="dxa"/>
          </w:tcPr>
          <w:p w:rsidR="009757D9" w:rsidRPr="001C0078" w:rsidRDefault="0030753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4 от 15.02.2016г.</w:t>
            </w:r>
          </w:p>
        </w:tc>
        <w:tc>
          <w:tcPr>
            <w:tcW w:w="4356" w:type="dxa"/>
          </w:tcPr>
          <w:p w:rsidR="009757D9" w:rsidRPr="001C0078" w:rsidRDefault="0030753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Положения о содействии  в развитии сельскохозяйственного производства, создании условий для развития малого и среднего предпринимательства на территории Катарминского МО»</w:t>
            </w:r>
          </w:p>
        </w:tc>
        <w:tc>
          <w:tcPr>
            <w:tcW w:w="2358" w:type="dxa"/>
          </w:tcPr>
          <w:p w:rsidR="009757D9" w:rsidRPr="001C0078" w:rsidRDefault="009757D9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3F1715" w:rsidRPr="00593FB8" w:rsidTr="0081275C">
        <w:trPr>
          <w:trHeight w:val="304"/>
        </w:trPr>
        <w:tc>
          <w:tcPr>
            <w:tcW w:w="499" w:type="dxa"/>
          </w:tcPr>
          <w:p w:rsidR="009757D9" w:rsidRPr="001C0078" w:rsidRDefault="009757D9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2" w:type="dxa"/>
          </w:tcPr>
          <w:p w:rsidR="009757D9" w:rsidRPr="001C0078" w:rsidRDefault="00B740F8" w:rsidP="00DD53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№ 127 от 15.02.2016г.</w:t>
            </w:r>
          </w:p>
        </w:tc>
        <w:tc>
          <w:tcPr>
            <w:tcW w:w="4356" w:type="dxa"/>
          </w:tcPr>
          <w:p w:rsidR="009757D9" w:rsidRPr="001C0078" w:rsidRDefault="00B740F8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Положения о порядке формирования, ведения, обязательного опубликования перечня муниципального имущества, переданного в аренду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субьектам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малого и среднего предпринимательства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подлежащего приватизации».</w:t>
            </w:r>
          </w:p>
        </w:tc>
        <w:tc>
          <w:tcPr>
            <w:tcW w:w="2358" w:type="dxa"/>
          </w:tcPr>
          <w:p w:rsidR="009757D9" w:rsidRPr="001C0078" w:rsidRDefault="00084EAE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3F1715" w:rsidRPr="00593FB8" w:rsidTr="0081275C">
        <w:trPr>
          <w:trHeight w:val="304"/>
        </w:trPr>
        <w:tc>
          <w:tcPr>
            <w:tcW w:w="499" w:type="dxa"/>
          </w:tcPr>
          <w:p w:rsidR="00084EAE" w:rsidRPr="001C0078" w:rsidRDefault="00084EAE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2" w:type="dxa"/>
          </w:tcPr>
          <w:p w:rsidR="00084EAE" w:rsidRPr="001C0078" w:rsidRDefault="00B740F8" w:rsidP="00DD53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№ 128 от 15.02.2016г. </w:t>
            </w:r>
          </w:p>
        </w:tc>
        <w:tc>
          <w:tcPr>
            <w:tcW w:w="4356" w:type="dxa"/>
          </w:tcPr>
          <w:p w:rsidR="00084EAE" w:rsidRPr="001C0078" w:rsidRDefault="00B740F8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благоустройства и санитарного содержания территории Катарминского сельского поселения»</w:t>
            </w:r>
          </w:p>
        </w:tc>
        <w:tc>
          <w:tcPr>
            <w:tcW w:w="2358" w:type="dxa"/>
          </w:tcPr>
          <w:p w:rsidR="00084EAE" w:rsidRPr="001C0078" w:rsidRDefault="00084EAE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2769" w:rsidRPr="001C0078">
              <w:rPr>
                <w:rFonts w:ascii="Times New Roman" w:hAnsi="Times New Roman" w:cs="Times New Roman"/>
                <w:sz w:val="16"/>
                <w:szCs w:val="16"/>
              </w:rPr>
              <w:t>не выявлено.</w:t>
            </w:r>
          </w:p>
        </w:tc>
      </w:tr>
      <w:tr w:rsidR="003F1715" w:rsidRPr="00593FB8" w:rsidTr="0081275C">
        <w:trPr>
          <w:trHeight w:val="304"/>
        </w:trPr>
        <w:tc>
          <w:tcPr>
            <w:tcW w:w="499" w:type="dxa"/>
          </w:tcPr>
          <w:p w:rsidR="002C2769" w:rsidRPr="001C0078" w:rsidRDefault="002C2769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42" w:type="dxa"/>
          </w:tcPr>
          <w:p w:rsidR="002C2769" w:rsidRPr="001C0078" w:rsidRDefault="00B740F8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№ 128а от 15.02.2016г.</w:t>
            </w:r>
          </w:p>
        </w:tc>
        <w:tc>
          <w:tcPr>
            <w:tcW w:w="4356" w:type="dxa"/>
          </w:tcPr>
          <w:p w:rsidR="002C2769" w:rsidRPr="001C0078" w:rsidRDefault="00D9492D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 внесении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ищзменений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дополнений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умы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29.12.2015 № 124 « О бюджете Катарминского МО на 2016г.»</w:t>
            </w:r>
          </w:p>
        </w:tc>
        <w:tc>
          <w:tcPr>
            <w:tcW w:w="2358" w:type="dxa"/>
          </w:tcPr>
          <w:p w:rsidR="002C2769" w:rsidRPr="001C0078" w:rsidRDefault="002C2769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3F1715" w:rsidRPr="00593FB8" w:rsidTr="0081275C">
        <w:trPr>
          <w:trHeight w:val="304"/>
        </w:trPr>
        <w:tc>
          <w:tcPr>
            <w:tcW w:w="499" w:type="dxa"/>
          </w:tcPr>
          <w:p w:rsidR="002C2769" w:rsidRPr="001C0078" w:rsidRDefault="002C2769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42" w:type="dxa"/>
          </w:tcPr>
          <w:p w:rsidR="002C2769" w:rsidRPr="001C0078" w:rsidRDefault="00D9492D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№ 12 от 15.02.2016г. </w:t>
            </w:r>
          </w:p>
        </w:tc>
        <w:tc>
          <w:tcPr>
            <w:tcW w:w="4356" w:type="dxa"/>
          </w:tcPr>
          <w:p w:rsidR="002C2769" w:rsidRPr="001C0078" w:rsidRDefault="00D9492D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перечня должностных лиц органов местного самоуправления Катарминского МО, уполномоченных</w:t>
            </w:r>
            <w:r w:rsidR="0037526F">
              <w:rPr>
                <w:rFonts w:ascii="Times New Roman" w:hAnsi="Times New Roman" w:cs="Times New Roman"/>
                <w:sz w:val="16"/>
                <w:szCs w:val="16"/>
              </w:rPr>
              <w:t xml:space="preserve"> на составление протоколов </w:t>
            </w:r>
            <w:proofErr w:type="gramStart"/>
            <w:r w:rsidR="0037526F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="0037526F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административных правонарушений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58" w:type="dxa"/>
          </w:tcPr>
          <w:p w:rsidR="002C2769" w:rsidRPr="001C0078" w:rsidRDefault="002C2769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AD6D88" w:rsidRPr="00593FB8" w:rsidTr="0081275C">
        <w:trPr>
          <w:trHeight w:val="304"/>
        </w:trPr>
        <w:tc>
          <w:tcPr>
            <w:tcW w:w="499" w:type="dxa"/>
          </w:tcPr>
          <w:p w:rsidR="002C2769" w:rsidRPr="001C0078" w:rsidRDefault="002C2769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2" w:type="dxa"/>
          </w:tcPr>
          <w:p w:rsidR="002C2769" w:rsidRPr="001C0078" w:rsidRDefault="0037526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 от 23.03.2016г.</w:t>
            </w:r>
          </w:p>
        </w:tc>
        <w:tc>
          <w:tcPr>
            <w:tcW w:w="4356" w:type="dxa"/>
          </w:tcPr>
          <w:p w:rsidR="002C2769" w:rsidRPr="001C0078" w:rsidRDefault="0037526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 направлении годового отчета об исполнении бюджета Катарминского МО за 2015 год в контрольно-счетную палату муниципального района муниципального образования «Нижнеудинский район» с целью проведения внешней проверки».</w:t>
            </w:r>
          </w:p>
        </w:tc>
        <w:tc>
          <w:tcPr>
            <w:tcW w:w="2358" w:type="dxa"/>
          </w:tcPr>
          <w:p w:rsidR="002C2769" w:rsidRPr="001C0078" w:rsidRDefault="002C2769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2C2769" w:rsidRPr="00593FB8" w:rsidTr="0081275C">
        <w:trPr>
          <w:trHeight w:val="304"/>
        </w:trPr>
        <w:tc>
          <w:tcPr>
            <w:tcW w:w="499" w:type="dxa"/>
          </w:tcPr>
          <w:p w:rsidR="002C2769" w:rsidRPr="001C0078" w:rsidRDefault="002C2769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42" w:type="dxa"/>
          </w:tcPr>
          <w:p w:rsidR="002C2769" w:rsidRPr="001C0078" w:rsidRDefault="0037526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от 31.03.2016г.</w:t>
            </w:r>
          </w:p>
        </w:tc>
        <w:tc>
          <w:tcPr>
            <w:tcW w:w="4356" w:type="dxa"/>
          </w:tcPr>
          <w:p w:rsidR="002C2769" w:rsidRPr="001C0078" w:rsidRDefault="0037526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установлении размера ежемесячной процентной надбавки к должностному окладу за работу со сведениями, имеющими степень секретности «секретно».</w:t>
            </w:r>
          </w:p>
        </w:tc>
        <w:tc>
          <w:tcPr>
            <w:tcW w:w="2358" w:type="dxa"/>
          </w:tcPr>
          <w:p w:rsidR="002C2769" w:rsidRPr="001C0078" w:rsidRDefault="00A41E8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A41E86" w:rsidRPr="00593FB8" w:rsidTr="0081275C">
        <w:trPr>
          <w:trHeight w:val="304"/>
        </w:trPr>
        <w:tc>
          <w:tcPr>
            <w:tcW w:w="499" w:type="dxa"/>
          </w:tcPr>
          <w:p w:rsidR="00A41E86" w:rsidRPr="001C0078" w:rsidRDefault="00A41E8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42" w:type="dxa"/>
          </w:tcPr>
          <w:p w:rsidR="00A41E86" w:rsidRPr="001C0078" w:rsidRDefault="000D34FB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№ 33 от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08.04.2016г. </w:t>
            </w:r>
          </w:p>
        </w:tc>
        <w:tc>
          <w:tcPr>
            <w:tcW w:w="4356" w:type="dxa"/>
          </w:tcPr>
          <w:p w:rsidR="00A41E86" w:rsidRPr="001C0078" w:rsidRDefault="000D34FB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«Об утверждении административного регламента «Выдача выписки из реестра муниципального имущества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Катарминского МО»</w:t>
            </w:r>
          </w:p>
        </w:tc>
        <w:tc>
          <w:tcPr>
            <w:tcW w:w="2358" w:type="dxa"/>
          </w:tcPr>
          <w:p w:rsidR="00A41E86" w:rsidRPr="001C0078" w:rsidRDefault="0067106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</w:t>
            </w:r>
            <w:r w:rsidRPr="001C00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выявлено.</w:t>
            </w:r>
          </w:p>
        </w:tc>
      </w:tr>
      <w:tr w:rsidR="00A41E86" w:rsidRPr="00593FB8" w:rsidTr="0081275C">
        <w:trPr>
          <w:trHeight w:val="304"/>
        </w:trPr>
        <w:tc>
          <w:tcPr>
            <w:tcW w:w="499" w:type="dxa"/>
          </w:tcPr>
          <w:p w:rsidR="00A41E86" w:rsidRPr="001C0078" w:rsidRDefault="00A41E8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342" w:type="dxa"/>
          </w:tcPr>
          <w:p w:rsidR="00A41E86" w:rsidRPr="001C0078" w:rsidRDefault="000D34FB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34 от 08.04.2016г.</w:t>
            </w:r>
          </w:p>
        </w:tc>
        <w:tc>
          <w:tcPr>
            <w:tcW w:w="4356" w:type="dxa"/>
          </w:tcPr>
          <w:p w:rsidR="00A41E86" w:rsidRPr="001C0078" w:rsidRDefault="000D34FB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административного регламента предоставления муниципальной услуги «Выдача архивных справок, выписок, копий архивных документов, в том числе подтверждающих право владения на землю».</w:t>
            </w:r>
          </w:p>
        </w:tc>
        <w:tc>
          <w:tcPr>
            <w:tcW w:w="2358" w:type="dxa"/>
          </w:tcPr>
          <w:p w:rsidR="00A41E86" w:rsidRPr="001C0078" w:rsidRDefault="00117163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117163" w:rsidRPr="00593FB8" w:rsidTr="0081275C">
        <w:trPr>
          <w:trHeight w:val="304"/>
        </w:trPr>
        <w:tc>
          <w:tcPr>
            <w:tcW w:w="499" w:type="dxa"/>
          </w:tcPr>
          <w:p w:rsidR="00117163" w:rsidRPr="001C0078" w:rsidRDefault="00117163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42" w:type="dxa"/>
          </w:tcPr>
          <w:p w:rsidR="00117163" w:rsidRPr="001C0078" w:rsidRDefault="00A84A2C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35 от 08.04.2016г.</w:t>
            </w:r>
          </w:p>
        </w:tc>
        <w:tc>
          <w:tcPr>
            <w:tcW w:w="4356" w:type="dxa"/>
          </w:tcPr>
          <w:p w:rsidR="00117163" w:rsidRPr="001C0078" w:rsidRDefault="00A84A2C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административного регламента предоставления муниципальной услуги «Выдача разрешений на строительство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 исключением случаев, предусмотренных градостроительным кодексом РФ, иными федеральными законами»</w:t>
            </w:r>
            <w:r w:rsidR="005766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58" w:type="dxa"/>
          </w:tcPr>
          <w:p w:rsidR="00117163" w:rsidRPr="001C0078" w:rsidRDefault="00117163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117163" w:rsidRPr="00593FB8" w:rsidTr="0081275C">
        <w:trPr>
          <w:trHeight w:val="304"/>
        </w:trPr>
        <w:tc>
          <w:tcPr>
            <w:tcW w:w="499" w:type="dxa"/>
          </w:tcPr>
          <w:p w:rsidR="00117163" w:rsidRPr="001C0078" w:rsidRDefault="00117163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42" w:type="dxa"/>
          </w:tcPr>
          <w:p w:rsidR="00117163" w:rsidRPr="001C0078" w:rsidRDefault="00D90753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36 от 08.04.2016г.</w:t>
            </w:r>
          </w:p>
        </w:tc>
        <w:tc>
          <w:tcPr>
            <w:tcW w:w="4356" w:type="dxa"/>
          </w:tcPr>
          <w:p w:rsidR="00117163" w:rsidRPr="001C0078" w:rsidRDefault="00D90753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административного регламента предоставления муниципальной услуги « Представление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2358" w:type="dxa"/>
          </w:tcPr>
          <w:p w:rsidR="00117163" w:rsidRPr="001C0078" w:rsidRDefault="00117163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117163" w:rsidRPr="00593FB8" w:rsidTr="0081275C">
        <w:trPr>
          <w:trHeight w:val="304"/>
        </w:trPr>
        <w:tc>
          <w:tcPr>
            <w:tcW w:w="499" w:type="dxa"/>
          </w:tcPr>
          <w:p w:rsidR="00117163" w:rsidRPr="001C0078" w:rsidRDefault="00117163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42" w:type="dxa"/>
          </w:tcPr>
          <w:p w:rsidR="00117163" w:rsidRPr="001C0078" w:rsidRDefault="00D90753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37 от 08.04.2016г.</w:t>
            </w:r>
          </w:p>
        </w:tc>
        <w:tc>
          <w:tcPr>
            <w:tcW w:w="4356" w:type="dxa"/>
          </w:tcPr>
          <w:p w:rsidR="00117163" w:rsidRPr="001C0078" w:rsidRDefault="000742A2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«»Об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      </w:r>
          </w:p>
        </w:tc>
        <w:tc>
          <w:tcPr>
            <w:tcW w:w="2358" w:type="dxa"/>
          </w:tcPr>
          <w:p w:rsidR="00117163" w:rsidRPr="001C0078" w:rsidRDefault="0050781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507816" w:rsidRPr="00593FB8" w:rsidTr="0081275C">
        <w:trPr>
          <w:trHeight w:val="304"/>
        </w:trPr>
        <w:tc>
          <w:tcPr>
            <w:tcW w:w="499" w:type="dxa"/>
          </w:tcPr>
          <w:p w:rsidR="00507816" w:rsidRPr="001C0078" w:rsidRDefault="0050781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42" w:type="dxa"/>
          </w:tcPr>
          <w:p w:rsidR="00507816" w:rsidRPr="001C0078" w:rsidRDefault="006E1A6A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38 от 08.04.2016г.</w:t>
            </w:r>
          </w:p>
        </w:tc>
        <w:tc>
          <w:tcPr>
            <w:tcW w:w="4356" w:type="dxa"/>
          </w:tcPr>
          <w:p w:rsidR="00507816" w:rsidRPr="001C0078" w:rsidRDefault="006E1A6A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административного регламента предоставления муниципальной услуги « Перевод жилого помещения в не жилое помещение или нежилого помещения в жилое помещение, находящегося на территории Катарминского МО».</w:t>
            </w:r>
          </w:p>
        </w:tc>
        <w:tc>
          <w:tcPr>
            <w:tcW w:w="2358" w:type="dxa"/>
          </w:tcPr>
          <w:p w:rsidR="00507816" w:rsidRPr="001C0078" w:rsidRDefault="0050781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507816" w:rsidRPr="00593FB8" w:rsidTr="0081275C">
        <w:trPr>
          <w:trHeight w:val="304"/>
        </w:trPr>
        <w:tc>
          <w:tcPr>
            <w:tcW w:w="499" w:type="dxa"/>
          </w:tcPr>
          <w:p w:rsidR="00507816" w:rsidRPr="001C0078" w:rsidRDefault="0050781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42" w:type="dxa"/>
          </w:tcPr>
          <w:p w:rsidR="00507816" w:rsidRPr="001C0078" w:rsidRDefault="006E1A6A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39 от 08.04.2016г.</w:t>
            </w:r>
          </w:p>
        </w:tc>
        <w:tc>
          <w:tcPr>
            <w:tcW w:w="4356" w:type="dxa"/>
          </w:tcPr>
          <w:p w:rsidR="00507816" w:rsidRPr="001C0078" w:rsidRDefault="006E1A6A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административного регламента предоставления муниципальной услуги «Присвоение адреса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обьекту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недвижимости».</w:t>
            </w:r>
          </w:p>
        </w:tc>
        <w:tc>
          <w:tcPr>
            <w:tcW w:w="2358" w:type="dxa"/>
          </w:tcPr>
          <w:p w:rsidR="00507816" w:rsidRPr="001C0078" w:rsidRDefault="0050781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507816" w:rsidRPr="00593FB8" w:rsidTr="0081275C">
        <w:trPr>
          <w:trHeight w:val="304"/>
        </w:trPr>
        <w:tc>
          <w:tcPr>
            <w:tcW w:w="499" w:type="dxa"/>
          </w:tcPr>
          <w:p w:rsidR="00507816" w:rsidRPr="001C0078" w:rsidRDefault="0050781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42" w:type="dxa"/>
          </w:tcPr>
          <w:p w:rsidR="00507816" w:rsidRPr="001C0078" w:rsidRDefault="006E1A6A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40 от 08.04.2016г.</w:t>
            </w:r>
          </w:p>
        </w:tc>
        <w:tc>
          <w:tcPr>
            <w:tcW w:w="4356" w:type="dxa"/>
          </w:tcPr>
          <w:p w:rsidR="00507816" w:rsidRPr="001C0078" w:rsidRDefault="006E1A6A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административного регламента предоставления муниципальной услуги « Предоставление участка земли для погребения умершего»</w:t>
            </w:r>
          </w:p>
        </w:tc>
        <w:tc>
          <w:tcPr>
            <w:tcW w:w="2358" w:type="dxa"/>
          </w:tcPr>
          <w:p w:rsidR="00507816" w:rsidRPr="001C0078" w:rsidRDefault="00044A27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044A27" w:rsidRPr="00593FB8" w:rsidTr="0081275C">
        <w:trPr>
          <w:trHeight w:val="304"/>
        </w:trPr>
        <w:tc>
          <w:tcPr>
            <w:tcW w:w="499" w:type="dxa"/>
          </w:tcPr>
          <w:p w:rsidR="00044A27" w:rsidRPr="001C0078" w:rsidRDefault="00044A27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42" w:type="dxa"/>
          </w:tcPr>
          <w:p w:rsidR="00044A27" w:rsidRPr="001C0078" w:rsidRDefault="006E1A6A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41 от 08.04.2016г.</w:t>
            </w:r>
          </w:p>
        </w:tc>
        <w:tc>
          <w:tcPr>
            <w:tcW w:w="4356" w:type="dxa"/>
          </w:tcPr>
          <w:p w:rsidR="00044A27" w:rsidRPr="001C0078" w:rsidRDefault="006E1A6A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административного регламента предоставления муниципальной услуги «Выдача справки о месте захоронения умершего»</w:t>
            </w:r>
          </w:p>
        </w:tc>
        <w:tc>
          <w:tcPr>
            <w:tcW w:w="2358" w:type="dxa"/>
          </w:tcPr>
          <w:p w:rsidR="00044A27" w:rsidRPr="001C0078" w:rsidRDefault="00044A27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044A27" w:rsidRPr="00593FB8" w:rsidTr="0081275C">
        <w:trPr>
          <w:trHeight w:val="304"/>
        </w:trPr>
        <w:tc>
          <w:tcPr>
            <w:tcW w:w="499" w:type="dxa"/>
          </w:tcPr>
          <w:p w:rsidR="00044A27" w:rsidRPr="001C0078" w:rsidRDefault="00044A27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42" w:type="dxa"/>
          </w:tcPr>
          <w:p w:rsidR="00044A27" w:rsidRPr="001C0078" w:rsidRDefault="00BC26D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42 от 08.04.2016г.</w:t>
            </w:r>
          </w:p>
        </w:tc>
        <w:tc>
          <w:tcPr>
            <w:tcW w:w="4356" w:type="dxa"/>
          </w:tcPr>
          <w:p w:rsidR="00044A27" w:rsidRPr="001C0078" w:rsidRDefault="00BC26D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административного регламента предоставления муниципальной услуги «Назначение, перерасчет, индексация и выплата пенсии за выслугу лет гражданам, замещавшим должности муниципальной службы».</w:t>
            </w:r>
          </w:p>
        </w:tc>
        <w:tc>
          <w:tcPr>
            <w:tcW w:w="2358" w:type="dxa"/>
          </w:tcPr>
          <w:p w:rsidR="00044A27" w:rsidRPr="001C0078" w:rsidRDefault="00044A27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044A27" w:rsidRPr="00593FB8" w:rsidTr="0081275C">
        <w:trPr>
          <w:trHeight w:val="304"/>
        </w:trPr>
        <w:tc>
          <w:tcPr>
            <w:tcW w:w="499" w:type="dxa"/>
          </w:tcPr>
          <w:p w:rsidR="00044A27" w:rsidRPr="001C0078" w:rsidRDefault="00044A27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42" w:type="dxa"/>
          </w:tcPr>
          <w:p w:rsidR="00044A27" w:rsidRPr="001C0078" w:rsidRDefault="00BC26D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43 от 08.04.2016г.</w:t>
            </w:r>
          </w:p>
        </w:tc>
        <w:tc>
          <w:tcPr>
            <w:tcW w:w="4356" w:type="dxa"/>
          </w:tcPr>
          <w:p w:rsidR="00044A27" w:rsidRPr="001C0078" w:rsidRDefault="00BC26D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реестра муниципальных услуг Катарминского МО».</w:t>
            </w:r>
          </w:p>
        </w:tc>
        <w:tc>
          <w:tcPr>
            <w:tcW w:w="2358" w:type="dxa"/>
          </w:tcPr>
          <w:p w:rsidR="00044A27" w:rsidRPr="001C0078" w:rsidRDefault="00E068E4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E068E4" w:rsidRPr="00593FB8" w:rsidTr="0081275C">
        <w:trPr>
          <w:trHeight w:val="304"/>
        </w:trPr>
        <w:tc>
          <w:tcPr>
            <w:tcW w:w="499" w:type="dxa"/>
          </w:tcPr>
          <w:p w:rsidR="00E068E4" w:rsidRPr="001C0078" w:rsidRDefault="00E068E4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42" w:type="dxa"/>
          </w:tcPr>
          <w:p w:rsidR="00E068E4" w:rsidRPr="001C0078" w:rsidRDefault="00BC26D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№ 135 от 15.04.2016г.</w:t>
            </w:r>
          </w:p>
        </w:tc>
        <w:tc>
          <w:tcPr>
            <w:tcW w:w="4356" w:type="dxa"/>
          </w:tcPr>
          <w:p w:rsidR="00E068E4" w:rsidRPr="001C0078" w:rsidRDefault="00BC26D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 назначении публичных слушаний по рассмотрению проекта решения Думы « О внесении изменений и дополнений в Устав Катарминского МО»</w:t>
            </w:r>
          </w:p>
        </w:tc>
        <w:tc>
          <w:tcPr>
            <w:tcW w:w="2358" w:type="dxa"/>
          </w:tcPr>
          <w:p w:rsidR="00E068E4" w:rsidRPr="001C0078" w:rsidRDefault="00E068E4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E068E4" w:rsidRPr="00593FB8" w:rsidTr="0081275C">
        <w:trPr>
          <w:trHeight w:val="304"/>
        </w:trPr>
        <w:tc>
          <w:tcPr>
            <w:tcW w:w="499" w:type="dxa"/>
          </w:tcPr>
          <w:p w:rsidR="00E068E4" w:rsidRPr="001C0078" w:rsidRDefault="00E068E4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42" w:type="dxa"/>
          </w:tcPr>
          <w:p w:rsidR="00E068E4" w:rsidRPr="001C0078" w:rsidRDefault="00BC26D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 22 от 18.04.2016г.</w:t>
            </w:r>
          </w:p>
        </w:tc>
        <w:tc>
          <w:tcPr>
            <w:tcW w:w="4356" w:type="dxa"/>
          </w:tcPr>
          <w:p w:rsidR="00E068E4" w:rsidRPr="001C0078" w:rsidRDefault="00BC26D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уведомления муниципальными служащими администрации Катарминского МО представителя нанимателя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работодателя) о возникновении личной заинтересованности при исполнении должностных обязанностей, которые приведут или могут привести к конфликту интересов и его рассмотрения представителем нанимателя (работодателем)».</w:t>
            </w:r>
          </w:p>
        </w:tc>
        <w:tc>
          <w:tcPr>
            <w:tcW w:w="2358" w:type="dxa"/>
          </w:tcPr>
          <w:p w:rsidR="00E068E4" w:rsidRPr="001C0078" w:rsidRDefault="00E068E4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 не выявлено.</w:t>
            </w:r>
          </w:p>
        </w:tc>
      </w:tr>
      <w:tr w:rsidR="00E068E4" w:rsidRPr="00593FB8" w:rsidTr="0081275C">
        <w:trPr>
          <w:trHeight w:val="304"/>
        </w:trPr>
        <w:tc>
          <w:tcPr>
            <w:tcW w:w="499" w:type="dxa"/>
          </w:tcPr>
          <w:p w:rsidR="00E068E4" w:rsidRPr="001C0078" w:rsidRDefault="00E068E4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342" w:type="dxa"/>
          </w:tcPr>
          <w:p w:rsidR="00E068E4" w:rsidRPr="001C0078" w:rsidRDefault="00F35AA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49 от 22.04.2016г.</w:t>
            </w:r>
          </w:p>
        </w:tc>
        <w:tc>
          <w:tcPr>
            <w:tcW w:w="4356" w:type="dxa"/>
          </w:tcPr>
          <w:p w:rsidR="00E068E4" w:rsidRPr="001C0078" w:rsidRDefault="00F35AA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 расходных обязательствах по реализации проектов народных инициатив и поря док организации работ по выполнению указанных обязательств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Катарминскому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».</w:t>
            </w:r>
          </w:p>
        </w:tc>
        <w:tc>
          <w:tcPr>
            <w:tcW w:w="2358" w:type="dxa"/>
          </w:tcPr>
          <w:p w:rsidR="00E068E4" w:rsidRPr="001C0078" w:rsidRDefault="00E068E4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E068E4" w:rsidRPr="00593FB8" w:rsidTr="0081275C">
        <w:trPr>
          <w:trHeight w:val="304"/>
        </w:trPr>
        <w:tc>
          <w:tcPr>
            <w:tcW w:w="499" w:type="dxa"/>
          </w:tcPr>
          <w:p w:rsidR="00E068E4" w:rsidRPr="001C0078" w:rsidRDefault="002B149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342" w:type="dxa"/>
          </w:tcPr>
          <w:p w:rsidR="00E068E4" w:rsidRPr="001C0078" w:rsidRDefault="00F35AA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№ 50 от 26.04.2016г. </w:t>
            </w:r>
          </w:p>
        </w:tc>
        <w:tc>
          <w:tcPr>
            <w:tcW w:w="4356" w:type="dxa"/>
          </w:tcPr>
          <w:p w:rsidR="00E068E4" w:rsidRPr="001C0078" w:rsidRDefault="00F35AA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Порядка составления, утверждения и ведения бюджетной сметы казенных учреждений Катарминского МО в новой редакции».</w:t>
            </w:r>
          </w:p>
        </w:tc>
        <w:tc>
          <w:tcPr>
            <w:tcW w:w="2358" w:type="dxa"/>
          </w:tcPr>
          <w:p w:rsidR="00E068E4" w:rsidRPr="001C0078" w:rsidRDefault="002B149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2B1496" w:rsidRPr="00593FB8" w:rsidTr="0081275C">
        <w:trPr>
          <w:trHeight w:val="304"/>
        </w:trPr>
        <w:tc>
          <w:tcPr>
            <w:tcW w:w="499" w:type="dxa"/>
          </w:tcPr>
          <w:p w:rsidR="002B1496" w:rsidRPr="001C0078" w:rsidRDefault="002B149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42" w:type="dxa"/>
          </w:tcPr>
          <w:p w:rsidR="002B1496" w:rsidRPr="001C0078" w:rsidRDefault="00F35AA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№ 136 от 22.04.2016г.</w:t>
            </w:r>
          </w:p>
        </w:tc>
        <w:tc>
          <w:tcPr>
            <w:tcW w:w="4356" w:type="dxa"/>
          </w:tcPr>
          <w:p w:rsidR="002B1496" w:rsidRPr="001C0078" w:rsidRDefault="00F35AA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 О согласовании Перечня имущества, подлежащего принятию из муниципальной собственности муниципального образования «Нижнеудинский район» в собственность Катарминского МО».</w:t>
            </w:r>
          </w:p>
        </w:tc>
        <w:tc>
          <w:tcPr>
            <w:tcW w:w="2358" w:type="dxa"/>
          </w:tcPr>
          <w:p w:rsidR="002B1496" w:rsidRPr="001C0078" w:rsidRDefault="002B149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2B1496" w:rsidRPr="00593FB8" w:rsidTr="0081275C">
        <w:trPr>
          <w:trHeight w:val="304"/>
        </w:trPr>
        <w:tc>
          <w:tcPr>
            <w:tcW w:w="499" w:type="dxa"/>
          </w:tcPr>
          <w:p w:rsidR="002B1496" w:rsidRPr="001C0078" w:rsidRDefault="002B149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42" w:type="dxa"/>
          </w:tcPr>
          <w:p w:rsidR="002B1496" w:rsidRPr="001C0078" w:rsidRDefault="00F35AA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№ 137 от 26.04.2016г.</w:t>
            </w:r>
          </w:p>
        </w:tc>
        <w:tc>
          <w:tcPr>
            <w:tcW w:w="4356" w:type="dxa"/>
          </w:tcPr>
          <w:p w:rsidR="002B1496" w:rsidRPr="001C0078" w:rsidRDefault="00F35AA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 Об утверждении Положения об оплате труда главы Катарминского МО».</w:t>
            </w:r>
          </w:p>
        </w:tc>
        <w:tc>
          <w:tcPr>
            <w:tcW w:w="2358" w:type="dxa"/>
          </w:tcPr>
          <w:p w:rsidR="002B1496" w:rsidRPr="001C0078" w:rsidRDefault="002B149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2B1496" w:rsidRPr="00593FB8" w:rsidTr="0081275C">
        <w:trPr>
          <w:trHeight w:val="304"/>
        </w:trPr>
        <w:tc>
          <w:tcPr>
            <w:tcW w:w="499" w:type="dxa"/>
          </w:tcPr>
          <w:p w:rsidR="002B1496" w:rsidRPr="001C0078" w:rsidRDefault="002B149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42" w:type="dxa"/>
          </w:tcPr>
          <w:p w:rsidR="002B1496" w:rsidRPr="001C0078" w:rsidRDefault="00F35AA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Думы № 138 от 26.04.20916г. </w:t>
            </w:r>
          </w:p>
        </w:tc>
        <w:tc>
          <w:tcPr>
            <w:tcW w:w="4356" w:type="dxa"/>
          </w:tcPr>
          <w:p w:rsidR="002B1496" w:rsidRPr="001C0078" w:rsidRDefault="00F35AA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 О внесении изменений и дополнений в Положение о муниципальной службе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Катарминском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МО, утвержденным решением Думы Катар минского МО № 50 от 01.03.2011г.»</w:t>
            </w:r>
          </w:p>
        </w:tc>
        <w:tc>
          <w:tcPr>
            <w:tcW w:w="2358" w:type="dxa"/>
          </w:tcPr>
          <w:p w:rsidR="002B1496" w:rsidRPr="001C0078" w:rsidRDefault="002B149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342156" w:rsidRPr="00593FB8" w:rsidTr="0081275C">
        <w:trPr>
          <w:trHeight w:val="304"/>
        </w:trPr>
        <w:tc>
          <w:tcPr>
            <w:tcW w:w="499" w:type="dxa"/>
          </w:tcPr>
          <w:p w:rsidR="00342156" w:rsidRPr="001C0078" w:rsidRDefault="0034215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42" w:type="dxa"/>
          </w:tcPr>
          <w:p w:rsidR="00342156" w:rsidRPr="001C0078" w:rsidRDefault="00FF2659" w:rsidP="00A65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Думы № 139 от 26.04.2016г. </w:t>
            </w:r>
          </w:p>
        </w:tc>
        <w:tc>
          <w:tcPr>
            <w:tcW w:w="4356" w:type="dxa"/>
          </w:tcPr>
          <w:p w:rsidR="00342156" w:rsidRPr="001C0078" w:rsidRDefault="00FF2659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 внесении изменений и дополнений в решение Думы от 29.12.2015 г. № 124  «О бюджете Катарминского МО на 2016 год».</w:t>
            </w:r>
          </w:p>
        </w:tc>
        <w:tc>
          <w:tcPr>
            <w:tcW w:w="2358" w:type="dxa"/>
          </w:tcPr>
          <w:p w:rsidR="00342156" w:rsidRPr="001C0078" w:rsidRDefault="0034215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342156" w:rsidRPr="00593FB8" w:rsidTr="0081275C">
        <w:trPr>
          <w:trHeight w:val="304"/>
        </w:trPr>
        <w:tc>
          <w:tcPr>
            <w:tcW w:w="499" w:type="dxa"/>
          </w:tcPr>
          <w:p w:rsidR="00342156" w:rsidRPr="001C0078" w:rsidRDefault="0034215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342" w:type="dxa"/>
          </w:tcPr>
          <w:p w:rsidR="00342156" w:rsidRPr="001C0078" w:rsidRDefault="00FF2659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№ 140 от 13.05.2016г.</w:t>
            </w:r>
          </w:p>
        </w:tc>
        <w:tc>
          <w:tcPr>
            <w:tcW w:w="4356" w:type="dxa"/>
          </w:tcPr>
          <w:p w:rsidR="00342156" w:rsidRPr="001C0078" w:rsidRDefault="00FF2659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программы комплексного развития систем коммунальной инфраструктуры Катарминского МО на 2016-2020 годы и с перспективой до 2032 г».</w:t>
            </w:r>
          </w:p>
        </w:tc>
        <w:tc>
          <w:tcPr>
            <w:tcW w:w="2358" w:type="dxa"/>
          </w:tcPr>
          <w:p w:rsidR="00342156" w:rsidRPr="001C0078" w:rsidRDefault="0034215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342156" w:rsidRPr="00593FB8" w:rsidTr="0081275C">
        <w:trPr>
          <w:trHeight w:val="304"/>
        </w:trPr>
        <w:tc>
          <w:tcPr>
            <w:tcW w:w="499" w:type="dxa"/>
          </w:tcPr>
          <w:p w:rsidR="00342156" w:rsidRPr="001C0078" w:rsidRDefault="0034215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342" w:type="dxa"/>
          </w:tcPr>
          <w:p w:rsidR="00342156" w:rsidRPr="001C0078" w:rsidRDefault="00FF2659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№ 141 от 13.05.2016г.</w:t>
            </w:r>
          </w:p>
        </w:tc>
        <w:tc>
          <w:tcPr>
            <w:tcW w:w="4356" w:type="dxa"/>
          </w:tcPr>
          <w:p w:rsidR="00342156" w:rsidRPr="001C0078" w:rsidRDefault="00FF2659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программы комплексного развития социальной инфраструктуры Катарминского МО на 2016-2020г. и с перспективой до 2032 г».</w:t>
            </w:r>
          </w:p>
        </w:tc>
        <w:tc>
          <w:tcPr>
            <w:tcW w:w="2358" w:type="dxa"/>
          </w:tcPr>
          <w:p w:rsidR="00342156" w:rsidRPr="001C0078" w:rsidRDefault="0034215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342156" w:rsidRPr="00593FB8" w:rsidTr="0081275C">
        <w:trPr>
          <w:trHeight w:val="304"/>
        </w:trPr>
        <w:tc>
          <w:tcPr>
            <w:tcW w:w="499" w:type="dxa"/>
          </w:tcPr>
          <w:p w:rsidR="00342156" w:rsidRPr="001C0078" w:rsidRDefault="0034215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342" w:type="dxa"/>
          </w:tcPr>
          <w:p w:rsidR="00342156" w:rsidRPr="001C0078" w:rsidRDefault="00FF2659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Думы № 142 от 13.05.2016г. </w:t>
            </w:r>
          </w:p>
        </w:tc>
        <w:tc>
          <w:tcPr>
            <w:tcW w:w="4356" w:type="dxa"/>
          </w:tcPr>
          <w:p w:rsidR="00342156" w:rsidRPr="001C0078" w:rsidRDefault="00FF2659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программы транспортной инфраструктуры Катарминского МО на 2016-2020г. и с перспективой до 2032 г».</w:t>
            </w:r>
          </w:p>
        </w:tc>
        <w:tc>
          <w:tcPr>
            <w:tcW w:w="2358" w:type="dxa"/>
          </w:tcPr>
          <w:p w:rsidR="00342156" w:rsidRPr="001C0078" w:rsidRDefault="007A4FBB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7A4FBB" w:rsidRPr="00593FB8" w:rsidTr="0081275C">
        <w:trPr>
          <w:trHeight w:val="304"/>
        </w:trPr>
        <w:tc>
          <w:tcPr>
            <w:tcW w:w="499" w:type="dxa"/>
          </w:tcPr>
          <w:p w:rsidR="007A4FBB" w:rsidRPr="001C0078" w:rsidRDefault="007A4FBB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342" w:type="dxa"/>
          </w:tcPr>
          <w:p w:rsidR="007A4FBB" w:rsidRPr="001C0078" w:rsidRDefault="00035BA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№ 143 от 20.05.20165г.</w:t>
            </w:r>
          </w:p>
        </w:tc>
        <w:tc>
          <w:tcPr>
            <w:tcW w:w="4356" w:type="dxa"/>
          </w:tcPr>
          <w:p w:rsidR="007A4FBB" w:rsidRPr="001C0078" w:rsidRDefault="00035BA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 внесении изменений и дополнений в Устав Катарминского МО».</w:t>
            </w:r>
          </w:p>
        </w:tc>
        <w:tc>
          <w:tcPr>
            <w:tcW w:w="2358" w:type="dxa"/>
          </w:tcPr>
          <w:p w:rsidR="007A4FBB" w:rsidRPr="001C0078" w:rsidRDefault="007A4FBB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7A4FBB" w:rsidRPr="00593FB8" w:rsidTr="0081275C">
        <w:trPr>
          <w:trHeight w:val="304"/>
        </w:trPr>
        <w:tc>
          <w:tcPr>
            <w:tcW w:w="499" w:type="dxa"/>
          </w:tcPr>
          <w:p w:rsidR="007A4FBB" w:rsidRPr="001C0078" w:rsidRDefault="007A4FBB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342" w:type="dxa"/>
          </w:tcPr>
          <w:p w:rsidR="007A4FBB" w:rsidRPr="001C0078" w:rsidRDefault="00035BA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№ 144 от 30.05.2016г.</w:t>
            </w:r>
          </w:p>
        </w:tc>
        <w:tc>
          <w:tcPr>
            <w:tcW w:w="4356" w:type="dxa"/>
          </w:tcPr>
          <w:p w:rsidR="007A4FBB" w:rsidRPr="001C0078" w:rsidRDefault="00035BA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 внесении изменений и дополнений  в решение Думы от 29.12.2015г. № 124 «о бюджете Катарминского МО на 2016г».</w:t>
            </w:r>
          </w:p>
        </w:tc>
        <w:tc>
          <w:tcPr>
            <w:tcW w:w="2358" w:type="dxa"/>
          </w:tcPr>
          <w:p w:rsidR="007A4FBB" w:rsidRPr="001C0078" w:rsidRDefault="00544FBB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544FBB" w:rsidRPr="00593FB8" w:rsidTr="00035BAF">
        <w:trPr>
          <w:trHeight w:val="605"/>
        </w:trPr>
        <w:tc>
          <w:tcPr>
            <w:tcW w:w="499" w:type="dxa"/>
          </w:tcPr>
          <w:p w:rsidR="00544FBB" w:rsidRPr="001C0078" w:rsidRDefault="00544FBB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342" w:type="dxa"/>
          </w:tcPr>
          <w:p w:rsidR="00544FBB" w:rsidRPr="001C0078" w:rsidRDefault="00035BA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№ 145 от 14.06.2016г.</w:t>
            </w:r>
          </w:p>
        </w:tc>
        <w:tc>
          <w:tcPr>
            <w:tcW w:w="4356" w:type="dxa"/>
          </w:tcPr>
          <w:p w:rsidR="00544FBB" w:rsidRPr="001C0078" w:rsidRDefault="00035BA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 налоге на имущество физических лиц»</w:t>
            </w:r>
          </w:p>
        </w:tc>
        <w:tc>
          <w:tcPr>
            <w:tcW w:w="2358" w:type="dxa"/>
          </w:tcPr>
          <w:p w:rsidR="00544FBB" w:rsidRPr="001C0078" w:rsidRDefault="00544FBB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  <w:p w:rsidR="00544FBB" w:rsidRPr="001C0078" w:rsidRDefault="00544FBB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FBB" w:rsidRPr="00593FB8" w:rsidTr="0081275C">
        <w:trPr>
          <w:trHeight w:val="304"/>
        </w:trPr>
        <w:tc>
          <w:tcPr>
            <w:tcW w:w="499" w:type="dxa"/>
          </w:tcPr>
          <w:p w:rsidR="00544FBB" w:rsidRPr="001C0078" w:rsidRDefault="00544FBB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342" w:type="dxa"/>
          </w:tcPr>
          <w:p w:rsidR="00544FBB" w:rsidRPr="001C0078" w:rsidRDefault="00035BA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№ 146 от 14.06.2016г.</w:t>
            </w:r>
          </w:p>
        </w:tc>
        <w:tc>
          <w:tcPr>
            <w:tcW w:w="4356" w:type="dxa"/>
          </w:tcPr>
          <w:p w:rsidR="00544FBB" w:rsidRPr="001C0078" w:rsidRDefault="00035BA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местных нормативов градостроительного проектирования Катарминского МО».</w:t>
            </w:r>
          </w:p>
        </w:tc>
        <w:tc>
          <w:tcPr>
            <w:tcW w:w="2358" w:type="dxa"/>
          </w:tcPr>
          <w:p w:rsidR="00544FBB" w:rsidRPr="001C0078" w:rsidRDefault="003F1715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3F1715" w:rsidRPr="00593FB8" w:rsidTr="0081275C">
        <w:trPr>
          <w:trHeight w:val="304"/>
        </w:trPr>
        <w:tc>
          <w:tcPr>
            <w:tcW w:w="499" w:type="dxa"/>
          </w:tcPr>
          <w:p w:rsidR="003F1715" w:rsidRPr="001C0078" w:rsidRDefault="003F1715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42" w:type="dxa"/>
          </w:tcPr>
          <w:p w:rsidR="003F1715" w:rsidRPr="001C0078" w:rsidRDefault="00035BA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№ 148 от 17.06.2016г.</w:t>
            </w:r>
          </w:p>
        </w:tc>
        <w:tc>
          <w:tcPr>
            <w:tcW w:w="4356" w:type="dxa"/>
          </w:tcPr>
          <w:p w:rsidR="003F1715" w:rsidRPr="001C0078" w:rsidRDefault="00035BA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отчета об исполнении бюджета Катарминского МО за 2015 год».</w:t>
            </w:r>
          </w:p>
        </w:tc>
        <w:tc>
          <w:tcPr>
            <w:tcW w:w="2358" w:type="dxa"/>
          </w:tcPr>
          <w:p w:rsidR="003F1715" w:rsidRPr="001C0078" w:rsidRDefault="003F1715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3F1715" w:rsidRPr="00593FB8" w:rsidTr="0081275C">
        <w:trPr>
          <w:trHeight w:val="304"/>
        </w:trPr>
        <w:tc>
          <w:tcPr>
            <w:tcW w:w="499" w:type="dxa"/>
          </w:tcPr>
          <w:p w:rsidR="003F1715" w:rsidRPr="001C0078" w:rsidRDefault="003F1715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342" w:type="dxa"/>
          </w:tcPr>
          <w:p w:rsidR="003F1715" w:rsidRPr="001C0078" w:rsidRDefault="006E088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56 от 14.06.2016г.</w:t>
            </w:r>
          </w:p>
        </w:tc>
        <w:tc>
          <w:tcPr>
            <w:tcW w:w="4356" w:type="dxa"/>
          </w:tcPr>
          <w:p w:rsidR="003F1715" w:rsidRPr="001C0078" w:rsidRDefault="006E088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административного регламента администрации Катарминского МО по предоставлению муниципальной услуги «Бесплатное предоставление земельных участков в собственность граждан»</w:t>
            </w:r>
          </w:p>
        </w:tc>
        <w:tc>
          <w:tcPr>
            <w:tcW w:w="2358" w:type="dxa"/>
          </w:tcPr>
          <w:p w:rsidR="003F1715" w:rsidRPr="001C0078" w:rsidRDefault="00144319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144319" w:rsidRPr="00593FB8" w:rsidTr="0081275C">
        <w:trPr>
          <w:trHeight w:val="304"/>
        </w:trPr>
        <w:tc>
          <w:tcPr>
            <w:tcW w:w="499" w:type="dxa"/>
          </w:tcPr>
          <w:p w:rsidR="00144319" w:rsidRPr="001C0078" w:rsidRDefault="00144319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342" w:type="dxa"/>
          </w:tcPr>
          <w:p w:rsidR="00144319" w:rsidRPr="001C0078" w:rsidRDefault="006E088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№ 149 от 30.06.2016г.</w:t>
            </w:r>
          </w:p>
        </w:tc>
        <w:tc>
          <w:tcPr>
            <w:tcW w:w="4356" w:type="dxa"/>
          </w:tcPr>
          <w:p w:rsidR="00144319" w:rsidRPr="001C0078" w:rsidRDefault="006E088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 внесении изменений и дополнений в решение Думы от 29.12.2015г. № 124 « О бюджете Катарминского МО на 2016 год».</w:t>
            </w:r>
          </w:p>
        </w:tc>
        <w:tc>
          <w:tcPr>
            <w:tcW w:w="2358" w:type="dxa"/>
          </w:tcPr>
          <w:p w:rsidR="00144319" w:rsidRPr="001C0078" w:rsidRDefault="00144319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144319" w:rsidRPr="00593FB8" w:rsidTr="0081275C">
        <w:trPr>
          <w:trHeight w:val="304"/>
        </w:trPr>
        <w:tc>
          <w:tcPr>
            <w:tcW w:w="499" w:type="dxa"/>
          </w:tcPr>
          <w:p w:rsidR="00144319" w:rsidRPr="001C0078" w:rsidRDefault="00144319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342" w:type="dxa"/>
          </w:tcPr>
          <w:p w:rsidR="00144319" w:rsidRPr="001C0078" w:rsidRDefault="006E088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60 от 12.07.2016г.</w:t>
            </w:r>
          </w:p>
        </w:tc>
        <w:tc>
          <w:tcPr>
            <w:tcW w:w="4356" w:type="dxa"/>
          </w:tcPr>
          <w:p w:rsidR="00144319" w:rsidRPr="001C0078" w:rsidRDefault="006E088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Нормативов финансовых затрат на капитальный ремонт, ремонт, содержание автомобильных дорог местного значения и Правил расчета размера ассигнований бюджета Катарминского муниципального образования на капитальный ремонт, ремонт, содержание автомобильных дорог местного значения».</w:t>
            </w:r>
          </w:p>
        </w:tc>
        <w:tc>
          <w:tcPr>
            <w:tcW w:w="2358" w:type="dxa"/>
          </w:tcPr>
          <w:p w:rsidR="00144319" w:rsidRPr="001C0078" w:rsidRDefault="008A5D18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144319" w:rsidRPr="00593FB8" w:rsidTr="0081275C">
        <w:trPr>
          <w:trHeight w:val="304"/>
        </w:trPr>
        <w:tc>
          <w:tcPr>
            <w:tcW w:w="499" w:type="dxa"/>
          </w:tcPr>
          <w:p w:rsidR="00144319" w:rsidRPr="001C0078" w:rsidRDefault="00E50B8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2342" w:type="dxa"/>
          </w:tcPr>
          <w:p w:rsidR="00144319" w:rsidRPr="001C0078" w:rsidRDefault="006E088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61 от 12.07.2016г.</w:t>
            </w:r>
          </w:p>
        </w:tc>
        <w:tc>
          <w:tcPr>
            <w:tcW w:w="4356" w:type="dxa"/>
          </w:tcPr>
          <w:p w:rsidR="00144319" w:rsidRPr="001C0078" w:rsidRDefault="00F52FC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 внесении изменений и дополнений Административный регламент «Оформление разрешения на вселение в муниципальные жилые помещения специализированного жилищного фонда».</w:t>
            </w:r>
          </w:p>
        </w:tc>
        <w:tc>
          <w:tcPr>
            <w:tcW w:w="2358" w:type="dxa"/>
          </w:tcPr>
          <w:p w:rsidR="00144319" w:rsidRPr="001C0078" w:rsidRDefault="00E50B8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E50B81" w:rsidRPr="00593FB8" w:rsidTr="0081275C">
        <w:trPr>
          <w:trHeight w:val="304"/>
        </w:trPr>
        <w:tc>
          <w:tcPr>
            <w:tcW w:w="499" w:type="dxa"/>
          </w:tcPr>
          <w:p w:rsidR="00E50B81" w:rsidRPr="001C0078" w:rsidRDefault="00E50B8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342" w:type="dxa"/>
          </w:tcPr>
          <w:p w:rsidR="00E50B81" w:rsidRPr="001C0078" w:rsidRDefault="00F52FC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62 от 12.07.2016г.</w:t>
            </w:r>
          </w:p>
        </w:tc>
        <w:tc>
          <w:tcPr>
            <w:tcW w:w="4356" w:type="dxa"/>
          </w:tcPr>
          <w:p w:rsidR="00E50B81" w:rsidRPr="001C0078" w:rsidRDefault="00F52FC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 внесении изменений и дополнений Административный регламент «Оформление разрешения на вселение членов семьи нанимателя и иных граждан в жилые помещения муниципального жилищного фонда»</w:t>
            </w:r>
          </w:p>
        </w:tc>
        <w:tc>
          <w:tcPr>
            <w:tcW w:w="2358" w:type="dxa"/>
          </w:tcPr>
          <w:p w:rsidR="00E50B81" w:rsidRPr="001C0078" w:rsidRDefault="00E50B8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E50B81" w:rsidRPr="00593FB8" w:rsidTr="0081275C">
        <w:trPr>
          <w:trHeight w:val="304"/>
        </w:trPr>
        <w:tc>
          <w:tcPr>
            <w:tcW w:w="499" w:type="dxa"/>
          </w:tcPr>
          <w:p w:rsidR="00E50B81" w:rsidRPr="001C0078" w:rsidRDefault="00E50B8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342" w:type="dxa"/>
          </w:tcPr>
          <w:p w:rsidR="00E50B81" w:rsidRPr="001C0078" w:rsidRDefault="00317F3C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64 от 20.07.2016г.</w:t>
            </w:r>
          </w:p>
        </w:tc>
        <w:tc>
          <w:tcPr>
            <w:tcW w:w="4356" w:type="dxa"/>
          </w:tcPr>
          <w:p w:rsidR="00E50B81" w:rsidRPr="001C0078" w:rsidRDefault="00317F3C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отчета  об исполнении бюджета Катарминского МО за 1 полугодие 2016г.»</w:t>
            </w:r>
          </w:p>
        </w:tc>
        <w:tc>
          <w:tcPr>
            <w:tcW w:w="2358" w:type="dxa"/>
          </w:tcPr>
          <w:p w:rsidR="00E50B81" w:rsidRPr="001C0078" w:rsidRDefault="00E50B8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AD6D88" w:rsidRPr="00593FB8" w:rsidTr="0081275C">
        <w:trPr>
          <w:trHeight w:val="304"/>
        </w:trPr>
        <w:tc>
          <w:tcPr>
            <w:tcW w:w="499" w:type="dxa"/>
          </w:tcPr>
          <w:p w:rsidR="00AD6D88" w:rsidRPr="001C0078" w:rsidRDefault="00AD6D88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342" w:type="dxa"/>
          </w:tcPr>
          <w:p w:rsidR="00AD6D88" w:rsidRPr="001C0078" w:rsidRDefault="00317F3C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№ 65 от 11.08.2016г. </w:t>
            </w:r>
          </w:p>
        </w:tc>
        <w:tc>
          <w:tcPr>
            <w:tcW w:w="4356" w:type="dxa"/>
          </w:tcPr>
          <w:p w:rsidR="00AD6D88" w:rsidRPr="001C0078" w:rsidRDefault="00317F3C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Положения о регулировании иных вопросов землепользования и застройки на территории Катарминского МО».</w:t>
            </w:r>
          </w:p>
        </w:tc>
        <w:tc>
          <w:tcPr>
            <w:tcW w:w="2358" w:type="dxa"/>
          </w:tcPr>
          <w:p w:rsidR="00AD6D88" w:rsidRPr="001C0078" w:rsidRDefault="00AD6D88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AD6D88" w:rsidRPr="00593FB8" w:rsidTr="0081275C">
        <w:trPr>
          <w:trHeight w:val="304"/>
        </w:trPr>
        <w:tc>
          <w:tcPr>
            <w:tcW w:w="499" w:type="dxa"/>
          </w:tcPr>
          <w:p w:rsidR="00AD6D88" w:rsidRPr="001C0078" w:rsidRDefault="00AD6D88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342" w:type="dxa"/>
          </w:tcPr>
          <w:p w:rsidR="00AD6D88" w:rsidRPr="001C0078" w:rsidRDefault="00317F3C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66 от 11.08.2016г.</w:t>
            </w:r>
          </w:p>
        </w:tc>
        <w:tc>
          <w:tcPr>
            <w:tcW w:w="4356" w:type="dxa"/>
          </w:tcPr>
          <w:p w:rsidR="00AD6D88" w:rsidRPr="001C0078" w:rsidRDefault="00317F3C" w:rsidP="008127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Положения о порядке организации и проведении публичных слушаний при осуществлении градостроительной деятельности на территории Катарминского сельского поселения»</w:t>
            </w:r>
          </w:p>
        </w:tc>
        <w:tc>
          <w:tcPr>
            <w:tcW w:w="2358" w:type="dxa"/>
          </w:tcPr>
          <w:p w:rsidR="00AD6D88" w:rsidRPr="001C0078" w:rsidRDefault="00AD6D88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AD6D88" w:rsidRPr="00593FB8" w:rsidTr="0081275C">
        <w:trPr>
          <w:trHeight w:val="304"/>
        </w:trPr>
        <w:tc>
          <w:tcPr>
            <w:tcW w:w="499" w:type="dxa"/>
          </w:tcPr>
          <w:p w:rsidR="00AD6D88" w:rsidRPr="001C0078" w:rsidRDefault="00AD6D88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342" w:type="dxa"/>
          </w:tcPr>
          <w:p w:rsidR="00AD6D88" w:rsidRPr="001C0078" w:rsidRDefault="00317F3C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67 от 11.08.2016г.</w:t>
            </w:r>
          </w:p>
        </w:tc>
        <w:tc>
          <w:tcPr>
            <w:tcW w:w="4356" w:type="dxa"/>
          </w:tcPr>
          <w:p w:rsidR="00AD6D88" w:rsidRPr="001C0078" w:rsidRDefault="00317F3C" w:rsidP="00BC1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Положения об изменении видов разрешенного использования земельных участков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строительства физическими и юридическими лицами»</w:t>
            </w:r>
          </w:p>
        </w:tc>
        <w:tc>
          <w:tcPr>
            <w:tcW w:w="2358" w:type="dxa"/>
          </w:tcPr>
          <w:p w:rsidR="00AD6D88" w:rsidRPr="001C0078" w:rsidRDefault="00AD6D88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AD6D88" w:rsidRPr="00593FB8" w:rsidTr="0081275C">
        <w:trPr>
          <w:trHeight w:val="304"/>
        </w:trPr>
        <w:tc>
          <w:tcPr>
            <w:tcW w:w="499" w:type="dxa"/>
          </w:tcPr>
          <w:p w:rsidR="00AD6D88" w:rsidRPr="001C0078" w:rsidRDefault="00AD6D88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342" w:type="dxa"/>
          </w:tcPr>
          <w:p w:rsidR="00AD6D88" w:rsidRPr="001C0078" w:rsidRDefault="00317F3C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68 от 11.08.2016г.</w:t>
            </w:r>
          </w:p>
        </w:tc>
        <w:tc>
          <w:tcPr>
            <w:tcW w:w="4356" w:type="dxa"/>
          </w:tcPr>
          <w:p w:rsidR="00AD6D88" w:rsidRPr="001C0078" w:rsidRDefault="00C0060D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Положения о подготовке  документации по планировке территории органами местного                        самоуправления »</w:t>
            </w:r>
          </w:p>
        </w:tc>
        <w:tc>
          <w:tcPr>
            <w:tcW w:w="2358" w:type="dxa"/>
          </w:tcPr>
          <w:p w:rsidR="00AD6D88" w:rsidRPr="001C0078" w:rsidRDefault="00747B05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747B05" w:rsidRPr="00593FB8" w:rsidTr="0081275C">
        <w:trPr>
          <w:trHeight w:val="304"/>
        </w:trPr>
        <w:tc>
          <w:tcPr>
            <w:tcW w:w="499" w:type="dxa"/>
          </w:tcPr>
          <w:p w:rsidR="00747B05" w:rsidRPr="001C0078" w:rsidRDefault="00747B05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342" w:type="dxa"/>
          </w:tcPr>
          <w:p w:rsidR="00747B05" w:rsidRPr="001C0078" w:rsidRDefault="00C0060D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69 от 11.08.2016г.</w:t>
            </w:r>
          </w:p>
        </w:tc>
        <w:tc>
          <w:tcPr>
            <w:tcW w:w="4356" w:type="dxa"/>
          </w:tcPr>
          <w:p w:rsidR="00747B05" w:rsidRPr="001C0078" w:rsidRDefault="00C0060D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Положения о регулировании землепользования и застройки Катарминского МО».</w:t>
            </w:r>
          </w:p>
        </w:tc>
        <w:tc>
          <w:tcPr>
            <w:tcW w:w="2358" w:type="dxa"/>
          </w:tcPr>
          <w:p w:rsidR="00747B05" w:rsidRPr="001C0078" w:rsidRDefault="00747B05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747B05" w:rsidRPr="00593FB8" w:rsidTr="0081275C">
        <w:trPr>
          <w:trHeight w:val="304"/>
        </w:trPr>
        <w:tc>
          <w:tcPr>
            <w:tcW w:w="499" w:type="dxa"/>
          </w:tcPr>
          <w:p w:rsidR="00747B05" w:rsidRPr="001C0078" w:rsidRDefault="00747B05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342" w:type="dxa"/>
          </w:tcPr>
          <w:p w:rsidR="00747B05" w:rsidRPr="001C0078" w:rsidRDefault="00C0060D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№ 151 от 25.08.2016г.</w:t>
            </w:r>
          </w:p>
        </w:tc>
        <w:tc>
          <w:tcPr>
            <w:tcW w:w="4356" w:type="dxa"/>
          </w:tcPr>
          <w:p w:rsidR="00747B05" w:rsidRPr="001C0078" w:rsidRDefault="00C0060D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порядка освобождения от должности главы Катарминского МО за несоблюдение ограничений и запретов и неисполнение обязанностей</w:t>
            </w:r>
            <w:r w:rsidR="00B66DDD">
              <w:rPr>
                <w:rFonts w:ascii="Times New Roman" w:hAnsi="Times New Roman" w:cs="Times New Roman"/>
                <w:sz w:val="16"/>
                <w:szCs w:val="16"/>
              </w:rPr>
              <w:t>, которые установлены ФЗ от 25.12.2006г. № 273-ФЗ «О противодействии коррупции» и другими федеральными законами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66D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58" w:type="dxa"/>
          </w:tcPr>
          <w:p w:rsidR="00747B05" w:rsidRPr="001C0078" w:rsidRDefault="00747B05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747B05" w:rsidRPr="00593FB8" w:rsidTr="0081275C">
        <w:trPr>
          <w:trHeight w:val="304"/>
        </w:trPr>
        <w:tc>
          <w:tcPr>
            <w:tcW w:w="499" w:type="dxa"/>
          </w:tcPr>
          <w:p w:rsidR="00747B05" w:rsidRPr="001C0078" w:rsidRDefault="00747B05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342" w:type="dxa"/>
          </w:tcPr>
          <w:p w:rsidR="00747B05" w:rsidRPr="001C0078" w:rsidRDefault="00B66DDD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78 от 16.09.2016г.</w:t>
            </w:r>
          </w:p>
        </w:tc>
        <w:tc>
          <w:tcPr>
            <w:tcW w:w="4356" w:type="dxa"/>
          </w:tcPr>
          <w:p w:rsidR="00747B05" w:rsidRPr="001C0078" w:rsidRDefault="00B66DDD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 О внесении изменений в План мероприятий («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дорожную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карта)», направленных на повышение эффективности сферы культуры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Катарминском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МО».</w:t>
            </w:r>
          </w:p>
        </w:tc>
        <w:tc>
          <w:tcPr>
            <w:tcW w:w="2358" w:type="dxa"/>
          </w:tcPr>
          <w:p w:rsidR="00747B05" w:rsidRPr="001C0078" w:rsidRDefault="00747B05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</w:t>
            </w:r>
          </w:p>
        </w:tc>
      </w:tr>
      <w:tr w:rsidR="00747B05" w:rsidRPr="00593FB8" w:rsidTr="0081275C">
        <w:trPr>
          <w:trHeight w:val="304"/>
        </w:trPr>
        <w:tc>
          <w:tcPr>
            <w:tcW w:w="499" w:type="dxa"/>
          </w:tcPr>
          <w:p w:rsidR="00747B05" w:rsidRPr="001C0078" w:rsidRDefault="00747B05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342" w:type="dxa"/>
          </w:tcPr>
          <w:p w:rsidR="00747B05" w:rsidRPr="001C0078" w:rsidRDefault="00B66DDD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79 от 26.09.2016г.</w:t>
            </w:r>
          </w:p>
        </w:tc>
        <w:tc>
          <w:tcPr>
            <w:tcW w:w="4356" w:type="dxa"/>
          </w:tcPr>
          <w:p w:rsidR="00747B05" w:rsidRPr="001C0078" w:rsidRDefault="00B66DDD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 признании утратившим силу постановления администрации Катарминского МО»</w:t>
            </w:r>
          </w:p>
        </w:tc>
        <w:tc>
          <w:tcPr>
            <w:tcW w:w="2358" w:type="dxa"/>
          </w:tcPr>
          <w:p w:rsidR="00747B05" w:rsidRPr="001C0078" w:rsidRDefault="00D14488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D14488" w:rsidRPr="00593FB8" w:rsidTr="0081275C">
        <w:trPr>
          <w:trHeight w:val="304"/>
        </w:trPr>
        <w:tc>
          <w:tcPr>
            <w:tcW w:w="499" w:type="dxa"/>
          </w:tcPr>
          <w:p w:rsidR="00D14488" w:rsidRPr="001C0078" w:rsidRDefault="00D14488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342" w:type="dxa"/>
          </w:tcPr>
          <w:p w:rsidR="00D14488" w:rsidRPr="001C0078" w:rsidRDefault="00B66DDD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№ 152 от 08.09.2016г.</w:t>
            </w:r>
          </w:p>
        </w:tc>
        <w:tc>
          <w:tcPr>
            <w:tcW w:w="4356" w:type="dxa"/>
          </w:tcPr>
          <w:p w:rsidR="00D14488" w:rsidRPr="001C0078" w:rsidRDefault="00B66DDD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 внесении изменений в Положение формирования и использования бюджетных ассигнований муниципального дорожного фонда Катарминского МО».</w:t>
            </w:r>
          </w:p>
        </w:tc>
        <w:tc>
          <w:tcPr>
            <w:tcW w:w="2358" w:type="dxa"/>
          </w:tcPr>
          <w:p w:rsidR="00D14488" w:rsidRPr="001C0078" w:rsidRDefault="00D14488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D14488" w:rsidRPr="00593FB8" w:rsidTr="0081275C">
        <w:trPr>
          <w:trHeight w:val="304"/>
        </w:trPr>
        <w:tc>
          <w:tcPr>
            <w:tcW w:w="499" w:type="dxa"/>
          </w:tcPr>
          <w:p w:rsidR="00D14488" w:rsidRPr="001C0078" w:rsidRDefault="00D14488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342" w:type="dxa"/>
          </w:tcPr>
          <w:p w:rsidR="00D14488" w:rsidRPr="001C0078" w:rsidRDefault="00B66DDD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 № 153 от 08.09.2016г.</w:t>
            </w:r>
          </w:p>
        </w:tc>
        <w:tc>
          <w:tcPr>
            <w:tcW w:w="4356" w:type="dxa"/>
          </w:tcPr>
          <w:p w:rsidR="00D14488" w:rsidRPr="001C0078" w:rsidRDefault="00B66DDD" w:rsidP="005367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42586">
              <w:rPr>
                <w:rFonts w:ascii="Times New Roman" w:hAnsi="Times New Roman" w:cs="Times New Roman"/>
                <w:sz w:val="16"/>
                <w:szCs w:val="16"/>
              </w:rPr>
              <w:t>Об утверждении Положения « О порядке определения размера арендной платы, порядка условиях и сроках внесения арендной платы за использование земельных участков, государственная собственность  на которые не разграничена, и земельных участков находящихся в муниципальной 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42586">
              <w:rPr>
                <w:rFonts w:ascii="Times New Roman" w:hAnsi="Times New Roman" w:cs="Times New Roman"/>
                <w:sz w:val="16"/>
                <w:szCs w:val="16"/>
              </w:rPr>
              <w:t xml:space="preserve"> в новой редакции.</w:t>
            </w:r>
          </w:p>
        </w:tc>
        <w:tc>
          <w:tcPr>
            <w:tcW w:w="2358" w:type="dxa"/>
          </w:tcPr>
          <w:p w:rsidR="00D14488" w:rsidRPr="001C0078" w:rsidRDefault="00D14488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D14488" w:rsidRPr="00593FB8" w:rsidTr="0081275C">
        <w:trPr>
          <w:trHeight w:val="304"/>
        </w:trPr>
        <w:tc>
          <w:tcPr>
            <w:tcW w:w="499" w:type="dxa"/>
          </w:tcPr>
          <w:p w:rsidR="00D14488" w:rsidRPr="001C0078" w:rsidRDefault="00D14488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342" w:type="dxa"/>
          </w:tcPr>
          <w:p w:rsidR="00D14488" w:rsidRPr="001C0078" w:rsidRDefault="0094258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85 от 10.10.2016г.</w:t>
            </w:r>
          </w:p>
        </w:tc>
        <w:tc>
          <w:tcPr>
            <w:tcW w:w="4356" w:type="dxa"/>
          </w:tcPr>
          <w:p w:rsidR="00D14488" w:rsidRPr="001C0078" w:rsidRDefault="005367B5" w:rsidP="00942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74079">
              <w:rPr>
                <w:rFonts w:ascii="Times New Roman" w:hAnsi="Times New Roman" w:cs="Times New Roman"/>
                <w:sz w:val="16"/>
                <w:szCs w:val="16"/>
              </w:rPr>
              <w:t>Об утверждении топливно-энергетического баланса Катарминского МО за 201</w:t>
            </w:r>
            <w:r w:rsidR="009425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7407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58" w:type="dxa"/>
          </w:tcPr>
          <w:p w:rsidR="00D14488" w:rsidRPr="001C0078" w:rsidRDefault="00D14488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D14488" w:rsidRPr="00593FB8" w:rsidTr="0081275C">
        <w:trPr>
          <w:trHeight w:val="304"/>
        </w:trPr>
        <w:tc>
          <w:tcPr>
            <w:tcW w:w="499" w:type="dxa"/>
          </w:tcPr>
          <w:p w:rsidR="00D14488" w:rsidRPr="001C0078" w:rsidRDefault="00D14488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42" w:type="dxa"/>
          </w:tcPr>
          <w:p w:rsidR="00D14488" w:rsidRPr="001C0078" w:rsidRDefault="0094258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87 от 25.10.2016г.</w:t>
            </w:r>
          </w:p>
        </w:tc>
        <w:tc>
          <w:tcPr>
            <w:tcW w:w="4356" w:type="dxa"/>
          </w:tcPr>
          <w:p w:rsidR="00D14488" w:rsidRPr="001C0078" w:rsidRDefault="0094258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 О порядке размещения информации о среднемесячной заработной плате руководителей, главных бухгалтеров муниципальных учреждений, подведомственных администрации Катарминского МО»</w:t>
            </w:r>
          </w:p>
        </w:tc>
        <w:tc>
          <w:tcPr>
            <w:tcW w:w="2358" w:type="dxa"/>
          </w:tcPr>
          <w:p w:rsidR="00D14488" w:rsidRPr="001C0078" w:rsidRDefault="00D14488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D14488" w:rsidRPr="00593FB8" w:rsidTr="0081275C">
        <w:trPr>
          <w:trHeight w:val="304"/>
        </w:trPr>
        <w:tc>
          <w:tcPr>
            <w:tcW w:w="499" w:type="dxa"/>
          </w:tcPr>
          <w:p w:rsidR="00D14488" w:rsidRPr="001C0078" w:rsidRDefault="00D14488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2342" w:type="dxa"/>
          </w:tcPr>
          <w:p w:rsidR="00D14488" w:rsidRPr="001C0078" w:rsidRDefault="0094258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№ 155 от 27.10.2016г.</w:t>
            </w:r>
          </w:p>
        </w:tc>
        <w:tc>
          <w:tcPr>
            <w:tcW w:w="4356" w:type="dxa"/>
          </w:tcPr>
          <w:p w:rsidR="00D14488" w:rsidRPr="001C0078" w:rsidRDefault="0094258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особенностях составления и утверждения проекта бюджета Катарминского МО на 2017г.».</w:t>
            </w:r>
          </w:p>
        </w:tc>
        <w:tc>
          <w:tcPr>
            <w:tcW w:w="2358" w:type="dxa"/>
          </w:tcPr>
          <w:p w:rsidR="00D14488" w:rsidRPr="001C0078" w:rsidRDefault="006777C9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6777C9" w:rsidRPr="00593FB8" w:rsidTr="0081275C">
        <w:trPr>
          <w:trHeight w:val="304"/>
        </w:trPr>
        <w:tc>
          <w:tcPr>
            <w:tcW w:w="499" w:type="dxa"/>
          </w:tcPr>
          <w:p w:rsidR="006777C9" w:rsidRPr="001C0078" w:rsidRDefault="006777C9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342" w:type="dxa"/>
          </w:tcPr>
          <w:p w:rsidR="006777C9" w:rsidRPr="001C0078" w:rsidRDefault="0094258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№ 156 от 27.10.2016г.</w:t>
            </w:r>
          </w:p>
        </w:tc>
        <w:tc>
          <w:tcPr>
            <w:tcW w:w="4356" w:type="dxa"/>
          </w:tcPr>
          <w:p w:rsidR="006777C9" w:rsidRPr="001C0078" w:rsidRDefault="0094258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 назначении публичных слушаний по рассмотрению проекта решения Думы «О внесении изменений и дополнений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Устапв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Катарминского МО».</w:t>
            </w:r>
          </w:p>
        </w:tc>
        <w:tc>
          <w:tcPr>
            <w:tcW w:w="2358" w:type="dxa"/>
          </w:tcPr>
          <w:p w:rsidR="006777C9" w:rsidRPr="001C0078" w:rsidRDefault="006777C9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0D24FB" w:rsidRPr="00593FB8" w:rsidTr="0081275C">
        <w:trPr>
          <w:trHeight w:val="304"/>
        </w:trPr>
        <w:tc>
          <w:tcPr>
            <w:tcW w:w="499" w:type="dxa"/>
          </w:tcPr>
          <w:p w:rsidR="000D24FB" w:rsidRPr="001C0078" w:rsidRDefault="000D24FB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342" w:type="dxa"/>
          </w:tcPr>
          <w:p w:rsidR="000D24FB" w:rsidRDefault="0094258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№ 157 от 31.10.2016г.</w:t>
            </w:r>
          </w:p>
        </w:tc>
        <w:tc>
          <w:tcPr>
            <w:tcW w:w="4356" w:type="dxa"/>
          </w:tcPr>
          <w:p w:rsidR="000D24FB" w:rsidRDefault="0094258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 внесении изменений и дополнений в решение Думы от 29.12.2015г. № 124 «О бюджете Катарминского МО на 2016г.».</w:t>
            </w:r>
          </w:p>
        </w:tc>
        <w:tc>
          <w:tcPr>
            <w:tcW w:w="2358" w:type="dxa"/>
          </w:tcPr>
          <w:p w:rsidR="000D24FB" w:rsidRPr="001C0078" w:rsidRDefault="000D24FB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0D24FB" w:rsidRPr="00593FB8" w:rsidTr="0081275C">
        <w:trPr>
          <w:trHeight w:val="304"/>
        </w:trPr>
        <w:tc>
          <w:tcPr>
            <w:tcW w:w="499" w:type="dxa"/>
          </w:tcPr>
          <w:p w:rsidR="000D24FB" w:rsidRDefault="000D24FB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342" w:type="dxa"/>
          </w:tcPr>
          <w:p w:rsidR="000D24FB" w:rsidRDefault="00905B4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становление № 88 от 18.11.2016г.</w:t>
            </w:r>
          </w:p>
        </w:tc>
        <w:tc>
          <w:tcPr>
            <w:tcW w:w="4356" w:type="dxa"/>
          </w:tcPr>
          <w:p w:rsidR="000D24FB" w:rsidRDefault="00905B4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комиссии для оценки жилых помещений»</w:t>
            </w:r>
          </w:p>
        </w:tc>
        <w:tc>
          <w:tcPr>
            <w:tcW w:w="2358" w:type="dxa"/>
          </w:tcPr>
          <w:p w:rsidR="000D24FB" w:rsidRPr="001C0078" w:rsidRDefault="000916F7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0916F7" w:rsidRPr="00593FB8" w:rsidTr="0081275C">
        <w:trPr>
          <w:trHeight w:val="304"/>
        </w:trPr>
        <w:tc>
          <w:tcPr>
            <w:tcW w:w="499" w:type="dxa"/>
          </w:tcPr>
          <w:p w:rsidR="000916F7" w:rsidRDefault="000916F7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342" w:type="dxa"/>
          </w:tcPr>
          <w:p w:rsidR="000916F7" w:rsidRDefault="00905B4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90 от 23.11.2016г.</w:t>
            </w:r>
          </w:p>
        </w:tc>
        <w:tc>
          <w:tcPr>
            <w:tcW w:w="4356" w:type="dxa"/>
          </w:tcPr>
          <w:p w:rsidR="000916F7" w:rsidRDefault="00905B4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Порядка формирования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ведения,обязательного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опубликования Перечня имущества, находящегося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солбственности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Катарминского МО, свободного от прав третьих лиц ( за исключением имущественных прав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малого и среднего предпринимательства».</w:t>
            </w:r>
          </w:p>
        </w:tc>
        <w:tc>
          <w:tcPr>
            <w:tcW w:w="2358" w:type="dxa"/>
          </w:tcPr>
          <w:p w:rsidR="000916F7" w:rsidRPr="001C0078" w:rsidRDefault="008623A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8623A6" w:rsidRPr="00593FB8" w:rsidTr="0081275C">
        <w:trPr>
          <w:trHeight w:val="304"/>
        </w:trPr>
        <w:tc>
          <w:tcPr>
            <w:tcW w:w="499" w:type="dxa"/>
          </w:tcPr>
          <w:p w:rsidR="008623A6" w:rsidRDefault="008623A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342" w:type="dxa"/>
          </w:tcPr>
          <w:p w:rsidR="008623A6" w:rsidRDefault="00905B4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91 от 25.11.2016г.</w:t>
            </w:r>
          </w:p>
        </w:tc>
        <w:tc>
          <w:tcPr>
            <w:tcW w:w="4356" w:type="dxa"/>
          </w:tcPr>
          <w:p w:rsidR="008623A6" w:rsidRDefault="00905B4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 внесении изменений в правила землепользования и застройки Катарминского МО»</w:t>
            </w:r>
          </w:p>
        </w:tc>
        <w:tc>
          <w:tcPr>
            <w:tcW w:w="2358" w:type="dxa"/>
          </w:tcPr>
          <w:p w:rsidR="008623A6" w:rsidRPr="001C0078" w:rsidRDefault="008623A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8623A6" w:rsidRPr="00593FB8" w:rsidTr="0081275C">
        <w:trPr>
          <w:trHeight w:val="304"/>
        </w:trPr>
        <w:tc>
          <w:tcPr>
            <w:tcW w:w="499" w:type="dxa"/>
          </w:tcPr>
          <w:p w:rsidR="008623A6" w:rsidRDefault="008623A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342" w:type="dxa"/>
          </w:tcPr>
          <w:p w:rsidR="008623A6" w:rsidRDefault="0022018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№ 158 от 11.11.2016г.</w:t>
            </w:r>
          </w:p>
        </w:tc>
        <w:tc>
          <w:tcPr>
            <w:tcW w:w="4356" w:type="dxa"/>
          </w:tcPr>
          <w:p w:rsidR="008623A6" w:rsidRDefault="0022018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отмене решения Думы Катарминского МО»</w:t>
            </w:r>
          </w:p>
        </w:tc>
        <w:tc>
          <w:tcPr>
            <w:tcW w:w="2358" w:type="dxa"/>
          </w:tcPr>
          <w:p w:rsidR="008623A6" w:rsidRPr="001C0078" w:rsidRDefault="00F019D7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F019D7" w:rsidRPr="00593FB8" w:rsidTr="0081275C">
        <w:trPr>
          <w:trHeight w:val="304"/>
        </w:trPr>
        <w:tc>
          <w:tcPr>
            <w:tcW w:w="499" w:type="dxa"/>
          </w:tcPr>
          <w:p w:rsidR="00F019D7" w:rsidRDefault="00F019D7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342" w:type="dxa"/>
          </w:tcPr>
          <w:p w:rsidR="00F019D7" w:rsidRDefault="0022018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№ 160 от 17.11.2016г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4356" w:type="dxa"/>
          </w:tcPr>
          <w:p w:rsidR="00F019D7" w:rsidRDefault="0022018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Положения о порядке разм</w:t>
            </w:r>
            <w:r w:rsidR="0053154B">
              <w:rPr>
                <w:rFonts w:ascii="Times New Roman" w:hAnsi="Times New Roman" w:cs="Times New Roman"/>
                <w:sz w:val="16"/>
                <w:szCs w:val="16"/>
              </w:rPr>
              <w:t>ещения на официальном сайте 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="0053154B">
              <w:rPr>
                <w:rFonts w:ascii="Times New Roman" w:hAnsi="Times New Roman" w:cs="Times New Roman"/>
                <w:sz w:val="16"/>
                <w:szCs w:val="16"/>
              </w:rPr>
              <w:t xml:space="preserve">, представляемых депутатами Думы Катарминского МО сведений о </w:t>
            </w:r>
            <w:proofErr w:type="spellStart"/>
            <w:r w:rsidR="0053154B">
              <w:rPr>
                <w:rFonts w:ascii="Times New Roman" w:hAnsi="Times New Roman" w:cs="Times New Roman"/>
                <w:sz w:val="16"/>
                <w:szCs w:val="16"/>
              </w:rPr>
              <w:t>доходах</w:t>
            </w:r>
            <w:proofErr w:type="gramStart"/>
            <w:r w:rsidR="0053154B"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53154B">
              <w:rPr>
                <w:rFonts w:ascii="Times New Roman" w:hAnsi="Times New Roman" w:cs="Times New Roman"/>
                <w:sz w:val="16"/>
                <w:szCs w:val="16"/>
              </w:rPr>
              <w:t>асходах</w:t>
            </w:r>
            <w:proofErr w:type="spellEnd"/>
            <w:r w:rsidR="0053154B">
              <w:rPr>
                <w:rFonts w:ascii="Times New Roman" w:hAnsi="Times New Roman" w:cs="Times New Roman"/>
                <w:sz w:val="16"/>
                <w:szCs w:val="16"/>
              </w:rPr>
              <w:t xml:space="preserve">, об </w:t>
            </w:r>
            <w:proofErr w:type="spellStart"/>
            <w:r w:rsidR="0053154B">
              <w:rPr>
                <w:rFonts w:ascii="Times New Roman" w:hAnsi="Times New Roman" w:cs="Times New Roman"/>
                <w:sz w:val="16"/>
                <w:szCs w:val="16"/>
              </w:rPr>
              <w:t>имущес</w:t>
            </w:r>
            <w:proofErr w:type="spellEnd"/>
            <w:r w:rsidR="005315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3154B">
              <w:rPr>
                <w:rFonts w:ascii="Times New Roman" w:hAnsi="Times New Roman" w:cs="Times New Roman"/>
                <w:sz w:val="16"/>
                <w:szCs w:val="16"/>
              </w:rPr>
              <w:t>тве</w:t>
            </w:r>
            <w:proofErr w:type="spellEnd"/>
            <w:r w:rsidR="0053154B">
              <w:rPr>
                <w:rFonts w:ascii="Times New Roman" w:hAnsi="Times New Roman" w:cs="Times New Roman"/>
                <w:sz w:val="16"/>
                <w:szCs w:val="16"/>
              </w:rPr>
              <w:t xml:space="preserve"> и обязательствах имущественного характера и членов их семей и предоставление этих сведений 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,»</w:t>
            </w:r>
          </w:p>
        </w:tc>
        <w:tc>
          <w:tcPr>
            <w:tcW w:w="2358" w:type="dxa"/>
          </w:tcPr>
          <w:p w:rsidR="00F019D7" w:rsidRPr="001C0078" w:rsidRDefault="00F019D7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F019D7" w:rsidRPr="00593FB8" w:rsidTr="0081275C">
        <w:trPr>
          <w:trHeight w:val="304"/>
        </w:trPr>
        <w:tc>
          <w:tcPr>
            <w:tcW w:w="499" w:type="dxa"/>
          </w:tcPr>
          <w:p w:rsidR="00F019D7" w:rsidRDefault="00F019D7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342" w:type="dxa"/>
          </w:tcPr>
          <w:p w:rsidR="00F019D7" w:rsidRDefault="006A522A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 № 161 от 08.12.2016г.</w:t>
            </w:r>
          </w:p>
        </w:tc>
        <w:tc>
          <w:tcPr>
            <w:tcW w:w="4356" w:type="dxa"/>
          </w:tcPr>
          <w:p w:rsidR="00F019D7" w:rsidRDefault="006A522A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Положения о предоставления депутатами сведений о доходах, расходах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 имуществе и обязательствах имущественного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хароактера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а также сведений  о доходах, расходах, об имуществе и обязательствах имущественного характера своих супруги (супруга) и несовершеннолетних детей».</w:t>
            </w:r>
          </w:p>
        </w:tc>
        <w:tc>
          <w:tcPr>
            <w:tcW w:w="2358" w:type="dxa"/>
          </w:tcPr>
          <w:p w:rsidR="00F019D7" w:rsidRPr="001C0078" w:rsidRDefault="00F019D7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F019D7" w:rsidRPr="00593FB8" w:rsidTr="0081275C">
        <w:trPr>
          <w:trHeight w:val="304"/>
        </w:trPr>
        <w:tc>
          <w:tcPr>
            <w:tcW w:w="499" w:type="dxa"/>
          </w:tcPr>
          <w:p w:rsidR="00F019D7" w:rsidRDefault="00F019D7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342" w:type="dxa"/>
          </w:tcPr>
          <w:p w:rsidR="00F019D7" w:rsidRDefault="006A522A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№ 163 от 27.12.2016г.</w:t>
            </w:r>
          </w:p>
        </w:tc>
        <w:tc>
          <w:tcPr>
            <w:tcW w:w="4356" w:type="dxa"/>
          </w:tcPr>
          <w:p w:rsidR="00F019D7" w:rsidRDefault="006A522A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 О бюджете Катарминского МО на 2017 год и на плановый период 2018»</w:t>
            </w:r>
          </w:p>
        </w:tc>
        <w:tc>
          <w:tcPr>
            <w:tcW w:w="2358" w:type="dxa"/>
          </w:tcPr>
          <w:p w:rsidR="00F019D7" w:rsidRPr="001C0078" w:rsidRDefault="00F019D7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F019D7" w:rsidRPr="00593FB8" w:rsidTr="0081275C">
        <w:trPr>
          <w:trHeight w:val="304"/>
        </w:trPr>
        <w:tc>
          <w:tcPr>
            <w:tcW w:w="499" w:type="dxa"/>
          </w:tcPr>
          <w:p w:rsidR="00F019D7" w:rsidRDefault="00F019D7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342" w:type="dxa"/>
          </w:tcPr>
          <w:p w:rsidR="00F019D7" w:rsidRDefault="007033FA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№ 164 от 27.12.2016г.</w:t>
            </w:r>
          </w:p>
        </w:tc>
        <w:tc>
          <w:tcPr>
            <w:tcW w:w="4356" w:type="dxa"/>
          </w:tcPr>
          <w:p w:rsidR="00F019D7" w:rsidRDefault="001C475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 земельном налоге»</w:t>
            </w:r>
          </w:p>
        </w:tc>
        <w:tc>
          <w:tcPr>
            <w:tcW w:w="2358" w:type="dxa"/>
          </w:tcPr>
          <w:p w:rsidR="00F019D7" w:rsidRPr="001C0078" w:rsidRDefault="00F019D7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F019D7" w:rsidRPr="00593FB8" w:rsidTr="0081275C">
        <w:trPr>
          <w:trHeight w:val="304"/>
        </w:trPr>
        <w:tc>
          <w:tcPr>
            <w:tcW w:w="499" w:type="dxa"/>
          </w:tcPr>
          <w:p w:rsidR="00F019D7" w:rsidRDefault="00F019D7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342" w:type="dxa"/>
          </w:tcPr>
          <w:p w:rsidR="00F019D7" w:rsidRDefault="001C475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Думы № 165 от 27.12.2016г.</w:t>
            </w:r>
          </w:p>
        </w:tc>
        <w:tc>
          <w:tcPr>
            <w:tcW w:w="4356" w:type="dxa"/>
          </w:tcPr>
          <w:p w:rsidR="00F019D7" w:rsidRDefault="001C4751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 назначении публичных слушаний по рассмотрению проекта решения Думы «О внесении изменений и дополнений в Устав Катарминского МО»».</w:t>
            </w:r>
          </w:p>
        </w:tc>
        <w:tc>
          <w:tcPr>
            <w:tcW w:w="2358" w:type="dxa"/>
          </w:tcPr>
          <w:p w:rsidR="00F019D7" w:rsidRPr="001C0078" w:rsidRDefault="00F019D7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F019D7" w:rsidRPr="00593FB8" w:rsidTr="0081275C">
        <w:trPr>
          <w:trHeight w:val="304"/>
        </w:trPr>
        <w:tc>
          <w:tcPr>
            <w:tcW w:w="499" w:type="dxa"/>
          </w:tcPr>
          <w:p w:rsidR="00F019D7" w:rsidRDefault="00F019D7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342" w:type="dxa"/>
          </w:tcPr>
          <w:p w:rsidR="00F019D7" w:rsidRDefault="00EE4D90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92 от 06.12.2016г.</w:t>
            </w:r>
          </w:p>
        </w:tc>
        <w:tc>
          <w:tcPr>
            <w:tcW w:w="4356" w:type="dxa"/>
          </w:tcPr>
          <w:p w:rsidR="00F019D7" w:rsidRDefault="00EE4D90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графика внесения  изменений в правила землепользования и застройки Катарминского МО»</w:t>
            </w:r>
          </w:p>
        </w:tc>
        <w:tc>
          <w:tcPr>
            <w:tcW w:w="2358" w:type="dxa"/>
          </w:tcPr>
          <w:p w:rsidR="00F019D7" w:rsidRPr="001C0078" w:rsidRDefault="00B20E0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B20E06" w:rsidRPr="00593FB8" w:rsidTr="0081275C">
        <w:trPr>
          <w:trHeight w:val="304"/>
        </w:trPr>
        <w:tc>
          <w:tcPr>
            <w:tcW w:w="499" w:type="dxa"/>
          </w:tcPr>
          <w:p w:rsidR="00B20E06" w:rsidRDefault="00B20E0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342" w:type="dxa"/>
          </w:tcPr>
          <w:p w:rsidR="00B20E06" w:rsidRDefault="00EE4D90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92а  от 22.12.2016г.</w:t>
            </w:r>
          </w:p>
        </w:tc>
        <w:tc>
          <w:tcPr>
            <w:tcW w:w="4356" w:type="dxa"/>
          </w:tcPr>
          <w:p w:rsidR="00B20E06" w:rsidRDefault="00EE4D90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 назначении публичных слушаний по проекту решения Думы Катарминского МО « О бюджете Катарминского МО на 2017г. и плановый период 2018-2019г.г. »</w:t>
            </w:r>
          </w:p>
        </w:tc>
        <w:tc>
          <w:tcPr>
            <w:tcW w:w="2358" w:type="dxa"/>
          </w:tcPr>
          <w:p w:rsidR="00B20E06" w:rsidRPr="001C0078" w:rsidRDefault="00B20E0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B20E06" w:rsidRPr="00593FB8" w:rsidTr="0081275C">
        <w:trPr>
          <w:trHeight w:val="304"/>
        </w:trPr>
        <w:tc>
          <w:tcPr>
            <w:tcW w:w="499" w:type="dxa"/>
          </w:tcPr>
          <w:p w:rsidR="00B20E06" w:rsidRDefault="00B20E0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342" w:type="dxa"/>
          </w:tcPr>
          <w:p w:rsidR="00B20E06" w:rsidRDefault="00EE4D90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95 от 22.12.2016г.</w:t>
            </w:r>
          </w:p>
        </w:tc>
        <w:tc>
          <w:tcPr>
            <w:tcW w:w="4356" w:type="dxa"/>
          </w:tcPr>
          <w:p w:rsidR="00B20E06" w:rsidRDefault="00EE4D90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административного регламента  по предоставлению муниципальной услуги « Принятие решения о реализации инвестиционных проектов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муниципально-частного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сотрудничества».</w:t>
            </w:r>
          </w:p>
        </w:tc>
        <w:tc>
          <w:tcPr>
            <w:tcW w:w="2358" w:type="dxa"/>
          </w:tcPr>
          <w:p w:rsidR="00B20E06" w:rsidRPr="001C0078" w:rsidRDefault="00B20E0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B20E06" w:rsidRPr="00593FB8" w:rsidTr="0081275C">
        <w:trPr>
          <w:trHeight w:val="304"/>
        </w:trPr>
        <w:tc>
          <w:tcPr>
            <w:tcW w:w="499" w:type="dxa"/>
          </w:tcPr>
          <w:p w:rsidR="00B20E06" w:rsidRDefault="00B20E0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342" w:type="dxa"/>
          </w:tcPr>
          <w:p w:rsidR="00B20E06" w:rsidRDefault="00EE4D90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96 от 22.12.2016г.</w:t>
            </w:r>
          </w:p>
        </w:tc>
        <w:tc>
          <w:tcPr>
            <w:tcW w:w="4356" w:type="dxa"/>
          </w:tcPr>
          <w:p w:rsidR="00B20E06" w:rsidRDefault="00EE4D90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Положения об инвестиционной деятельности  на территории Катарминского МО»</w:t>
            </w:r>
          </w:p>
        </w:tc>
        <w:tc>
          <w:tcPr>
            <w:tcW w:w="2358" w:type="dxa"/>
          </w:tcPr>
          <w:p w:rsidR="00B20E06" w:rsidRPr="001C0078" w:rsidRDefault="00B20E0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B20E06" w:rsidRPr="00593FB8" w:rsidTr="0081275C">
        <w:trPr>
          <w:trHeight w:val="304"/>
        </w:trPr>
        <w:tc>
          <w:tcPr>
            <w:tcW w:w="499" w:type="dxa"/>
          </w:tcPr>
          <w:p w:rsidR="00B20E06" w:rsidRDefault="00B20E06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</w:t>
            </w:r>
          </w:p>
        </w:tc>
        <w:tc>
          <w:tcPr>
            <w:tcW w:w="2342" w:type="dxa"/>
          </w:tcPr>
          <w:p w:rsidR="00B20E06" w:rsidRDefault="00EE4D90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97 от 22.12.2016г.</w:t>
            </w:r>
          </w:p>
        </w:tc>
        <w:tc>
          <w:tcPr>
            <w:tcW w:w="4356" w:type="dxa"/>
          </w:tcPr>
          <w:p w:rsidR="00B20E06" w:rsidRDefault="004E61E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E4D90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Положения о </w:t>
            </w:r>
            <w:proofErr w:type="spellStart"/>
            <w:r w:rsidR="00EE4D90">
              <w:rPr>
                <w:rFonts w:ascii="Times New Roman" w:hAnsi="Times New Roman" w:cs="Times New Roman"/>
                <w:sz w:val="16"/>
                <w:szCs w:val="16"/>
              </w:rPr>
              <w:t>муниципально-частном</w:t>
            </w:r>
            <w:proofErr w:type="spellEnd"/>
            <w:r w:rsidR="00EE4D90">
              <w:rPr>
                <w:rFonts w:ascii="Times New Roman" w:hAnsi="Times New Roman" w:cs="Times New Roman"/>
                <w:sz w:val="16"/>
                <w:szCs w:val="16"/>
              </w:rPr>
              <w:t xml:space="preserve"> партнерстве на территории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Катарминского МО»</w:t>
            </w:r>
          </w:p>
        </w:tc>
        <w:tc>
          <w:tcPr>
            <w:tcW w:w="2358" w:type="dxa"/>
          </w:tcPr>
          <w:p w:rsidR="00B20E06" w:rsidRPr="001C0078" w:rsidRDefault="00F74460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выявлено.</w:t>
            </w:r>
          </w:p>
        </w:tc>
      </w:tr>
      <w:tr w:rsidR="00F74460" w:rsidRPr="00593FB8" w:rsidTr="0081275C">
        <w:trPr>
          <w:trHeight w:val="304"/>
        </w:trPr>
        <w:tc>
          <w:tcPr>
            <w:tcW w:w="499" w:type="dxa"/>
          </w:tcPr>
          <w:p w:rsidR="00F74460" w:rsidRDefault="00F74460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342" w:type="dxa"/>
          </w:tcPr>
          <w:p w:rsidR="00F74460" w:rsidRDefault="004E61E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98 от 22.12.2016г.</w:t>
            </w:r>
          </w:p>
        </w:tc>
        <w:tc>
          <w:tcPr>
            <w:tcW w:w="4356" w:type="dxa"/>
          </w:tcPr>
          <w:p w:rsidR="00F74460" w:rsidRDefault="004E61E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Порядка проведения оценки регулирующего воздействия проектов нормативных правовых актов, затрагивающих вопросы осуществления предпринимательской  и инвестиционной деятельности, и экспертизы действующих нормативных правовых актов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затрагивающих вопросы осуществления предпринимательской ».</w:t>
            </w:r>
          </w:p>
        </w:tc>
        <w:tc>
          <w:tcPr>
            <w:tcW w:w="2358" w:type="dxa"/>
          </w:tcPr>
          <w:p w:rsidR="00F74460" w:rsidRPr="001C0078" w:rsidRDefault="00F74460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</w:t>
            </w:r>
          </w:p>
        </w:tc>
      </w:tr>
      <w:tr w:rsidR="00F74460" w:rsidRPr="00593FB8" w:rsidTr="0081275C">
        <w:trPr>
          <w:trHeight w:val="304"/>
        </w:trPr>
        <w:tc>
          <w:tcPr>
            <w:tcW w:w="499" w:type="dxa"/>
          </w:tcPr>
          <w:p w:rsidR="00F74460" w:rsidRDefault="00F74460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342" w:type="dxa"/>
          </w:tcPr>
          <w:p w:rsidR="00F74460" w:rsidRDefault="004E61E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99 от 22.12.2016г.</w:t>
            </w:r>
          </w:p>
        </w:tc>
        <w:tc>
          <w:tcPr>
            <w:tcW w:w="4356" w:type="dxa"/>
          </w:tcPr>
          <w:p w:rsidR="00F74460" w:rsidRDefault="004E61E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 заключения </w:t>
            </w:r>
            <w:r w:rsidR="00B61ACF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специальных инвестиционных контрактов в </w:t>
            </w:r>
            <w:proofErr w:type="spellStart"/>
            <w:r w:rsidR="00B61ACF">
              <w:rPr>
                <w:rFonts w:ascii="Times New Roman" w:hAnsi="Times New Roman" w:cs="Times New Roman"/>
                <w:sz w:val="16"/>
                <w:szCs w:val="16"/>
              </w:rPr>
              <w:t>Катарминском</w:t>
            </w:r>
            <w:proofErr w:type="spellEnd"/>
            <w:r w:rsidR="00B61ACF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58" w:type="dxa"/>
          </w:tcPr>
          <w:p w:rsidR="00F74460" w:rsidRPr="001C0078" w:rsidRDefault="00F74460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74460" w:rsidRPr="00593FB8" w:rsidTr="0081275C">
        <w:trPr>
          <w:trHeight w:val="304"/>
        </w:trPr>
        <w:tc>
          <w:tcPr>
            <w:tcW w:w="499" w:type="dxa"/>
          </w:tcPr>
          <w:p w:rsidR="00F74460" w:rsidRDefault="00F74460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342" w:type="dxa"/>
          </w:tcPr>
          <w:p w:rsidR="00F74460" w:rsidRDefault="00B61AC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100 от 26.12.2016г.</w:t>
            </w:r>
          </w:p>
        </w:tc>
        <w:tc>
          <w:tcPr>
            <w:tcW w:w="4356" w:type="dxa"/>
          </w:tcPr>
          <w:p w:rsidR="00F74460" w:rsidRDefault="00B61ACF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 О проведении публичных слушаний по рассмотрению проекта внесения изменений в правила  землепользования и застройки Катарминского МО ».</w:t>
            </w:r>
          </w:p>
        </w:tc>
        <w:tc>
          <w:tcPr>
            <w:tcW w:w="2358" w:type="dxa"/>
          </w:tcPr>
          <w:p w:rsidR="00F74460" w:rsidRPr="001C0078" w:rsidRDefault="00F74460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>коррупциогенность</w:t>
            </w:r>
            <w:proofErr w:type="spellEnd"/>
            <w:r w:rsidRPr="001C0078">
              <w:rPr>
                <w:rFonts w:ascii="Times New Roman" w:hAnsi="Times New Roman" w:cs="Times New Roman"/>
                <w:sz w:val="16"/>
                <w:szCs w:val="16"/>
              </w:rPr>
              <w:t xml:space="preserve"> не выявлено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74460" w:rsidRPr="00593FB8" w:rsidTr="0081275C">
        <w:trPr>
          <w:trHeight w:val="304"/>
        </w:trPr>
        <w:tc>
          <w:tcPr>
            <w:tcW w:w="499" w:type="dxa"/>
          </w:tcPr>
          <w:p w:rsidR="00F74460" w:rsidRDefault="00F74460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2" w:type="dxa"/>
          </w:tcPr>
          <w:p w:rsidR="00F74460" w:rsidRDefault="00F74460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6" w:type="dxa"/>
          </w:tcPr>
          <w:p w:rsidR="00F74460" w:rsidRDefault="00F74460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74460" w:rsidRPr="001C0078" w:rsidRDefault="00F74460" w:rsidP="004D1A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77C9" w:rsidRDefault="008A5533">
      <w:pPr>
        <w:rPr>
          <w:b/>
        </w:rPr>
      </w:pPr>
      <w:r w:rsidRPr="008A5533">
        <w:rPr>
          <w:b/>
        </w:rPr>
        <w:br/>
        <w:t xml:space="preserve">                            </w:t>
      </w:r>
    </w:p>
    <w:p w:rsidR="001B140F" w:rsidRPr="00075083" w:rsidRDefault="006777C9" w:rsidP="006777C9">
      <w:r w:rsidRPr="00075083">
        <w:t>Глава администрации</w:t>
      </w:r>
      <w:r w:rsidRPr="00075083">
        <w:br/>
        <w:t>Катарминского Муниципального образования:</w:t>
      </w:r>
      <w:r w:rsidR="00075083">
        <w:t xml:space="preserve">                                   </w:t>
      </w:r>
      <w:proofErr w:type="spellStart"/>
      <w:r w:rsidR="00075083">
        <w:t>М.В.Шарикало</w:t>
      </w:r>
      <w:proofErr w:type="spellEnd"/>
      <w:r w:rsidR="005E3B96" w:rsidRPr="00075083">
        <w:t xml:space="preserve">                                     </w:t>
      </w:r>
    </w:p>
    <w:sectPr w:rsidR="001B140F" w:rsidRPr="00075083" w:rsidSect="0000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533"/>
    <w:rsid w:val="00002DFA"/>
    <w:rsid w:val="0000516B"/>
    <w:rsid w:val="00035BAF"/>
    <w:rsid w:val="00041D05"/>
    <w:rsid w:val="00043A5E"/>
    <w:rsid w:val="00044A27"/>
    <w:rsid w:val="00057B70"/>
    <w:rsid w:val="000648D8"/>
    <w:rsid w:val="000742A2"/>
    <w:rsid w:val="00075083"/>
    <w:rsid w:val="00084EAE"/>
    <w:rsid w:val="00091425"/>
    <w:rsid w:val="000916F7"/>
    <w:rsid w:val="000D24FB"/>
    <w:rsid w:val="000D34FB"/>
    <w:rsid w:val="000D4319"/>
    <w:rsid w:val="00100F6C"/>
    <w:rsid w:val="00117163"/>
    <w:rsid w:val="00144319"/>
    <w:rsid w:val="00146CCB"/>
    <w:rsid w:val="001A1B44"/>
    <w:rsid w:val="001B140F"/>
    <w:rsid w:val="001B4101"/>
    <w:rsid w:val="001C0078"/>
    <w:rsid w:val="001C4751"/>
    <w:rsid w:val="00204DBE"/>
    <w:rsid w:val="00220186"/>
    <w:rsid w:val="002477F7"/>
    <w:rsid w:val="00261675"/>
    <w:rsid w:val="002623FD"/>
    <w:rsid w:val="00274079"/>
    <w:rsid w:val="00294A5E"/>
    <w:rsid w:val="002B1496"/>
    <w:rsid w:val="002C2769"/>
    <w:rsid w:val="00300A31"/>
    <w:rsid w:val="00307531"/>
    <w:rsid w:val="00317F3C"/>
    <w:rsid w:val="00342156"/>
    <w:rsid w:val="003427BA"/>
    <w:rsid w:val="00374002"/>
    <w:rsid w:val="0037526F"/>
    <w:rsid w:val="003F1715"/>
    <w:rsid w:val="003F729B"/>
    <w:rsid w:val="004022B5"/>
    <w:rsid w:val="00423796"/>
    <w:rsid w:val="004359FC"/>
    <w:rsid w:val="004D1A52"/>
    <w:rsid w:val="004E61EF"/>
    <w:rsid w:val="00507816"/>
    <w:rsid w:val="0053154B"/>
    <w:rsid w:val="005367B5"/>
    <w:rsid w:val="00544FBB"/>
    <w:rsid w:val="00550F14"/>
    <w:rsid w:val="00566AA8"/>
    <w:rsid w:val="0057666C"/>
    <w:rsid w:val="00593FB8"/>
    <w:rsid w:val="005D2271"/>
    <w:rsid w:val="005E3B96"/>
    <w:rsid w:val="005E605F"/>
    <w:rsid w:val="006340B6"/>
    <w:rsid w:val="00671061"/>
    <w:rsid w:val="006777C9"/>
    <w:rsid w:val="0068683A"/>
    <w:rsid w:val="006966EB"/>
    <w:rsid w:val="006A147F"/>
    <w:rsid w:val="006A522A"/>
    <w:rsid w:val="006D3FED"/>
    <w:rsid w:val="006D661C"/>
    <w:rsid w:val="006E0886"/>
    <w:rsid w:val="006E1A6A"/>
    <w:rsid w:val="007033FA"/>
    <w:rsid w:val="007402C1"/>
    <w:rsid w:val="00747B05"/>
    <w:rsid w:val="007A4FBB"/>
    <w:rsid w:val="007D2BF4"/>
    <w:rsid w:val="007D5602"/>
    <w:rsid w:val="007F24EF"/>
    <w:rsid w:val="0081275C"/>
    <w:rsid w:val="00814797"/>
    <w:rsid w:val="00834D65"/>
    <w:rsid w:val="008623A6"/>
    <w:rsid w:val="008879A0"/>
    <w:rsid w:val="00897B73"/>
    <w:rsid w:val="008A5533"/>
    <w:rsid w:val="008A5D18"/>
    <w:rsid w:val="008D66E7"/>
    <w:rsid w:val="00905B4F"/>
    <w:rsid w:val="00942586"/>
    <w:rsid w:val="009623B3"/>
    <w:rsid w:val="009757D9"/>
    <w:rsid w:val="009A54AA"/>
    <w:rsid w:val="009A70F1"/>
    <w:rsid w:val="009B3ADC"/>
    <w:rsid w:val="009B52E3"/>
    <w:rsid w:val="009B7945"/>
    <w:rsid w:val="009E4D22"/>
    <w:rsid w:val="00A31784"/>
    <w:rsid w:val="00A41E86"/>
    <w:rsid w:val="00A656C4"/>
    <w:rsid w:val="00A84A2C"/>
    <w:rsid w:val="00A943D4"/>
    <w:rsid w:val="00AC21BA"/>
    <w:rsid w:val="00AC687F"/>
    <w:rsid w:val="00AD6D88"/>
    <w:rsid w:val="00AF20D9"/>
    <w:rsid w:val="00B20E06"/>
    <w:rsid w:val="00B61ACF"/>
    <w:rsid w:val="00B66DDD"/>
    <w:rsid w:val="00B740F8"/>
    <w:rsid w:val="00BC16A4"/>
    <w:rsid w:val="00BC26D1"/>
    <w:rsid w:val="00BF5122"/>
    <w:rsid w:val="00C0060D"/>
    <w:rsid w:val="00C03B71"/>
    <w:rsid w:val="00C30CCE"/>
    <w:rsid w:val="00C47B23"/>
    <w:rsid w:val="00C6180D"/>
    <w:rsid w:val="00C74C21"/>
    <w:rsid w:val="00D14488"/>
    <w:rsid w:val="00D675F5"/>
    <w:rsid w:val="00D84A65"/>
    <w:rsid w:val="00D86A5F"/>
    <w:rsid w:val="00D90753"/>
    <w:rsid w:val="00D9492D"/>
    <w:rsid w:val="00DD537A"/>
    <w:rsid w:val="00E068E4"/>
    <w:rsid w:val="00E412DD"/>
    <w:rsid w:val="00E50B81"/>
    <w:rsid w:val="00E51484"/>
    <w:rsid w:val="00EA3B19"/>
    <w:rsid w:val="00EB1010"/>
    <w:rsid w:val="00EE4D90"/>
    <w:rsid w:val="00EF199D"/>
    <w:rsid w:val="00F00B02"/>
    <w:rsid w:val="00F019D7"/>
    <w:rsid w:val="00F35AA1"/>
    <w:rsid w:val="00F365BE"/>
    <w:rsid w:val="00F52FCF"/>
    <w:rsid w:val="00F74460"/>
    <w:rsid w:val="00FA0DC1"/>
    <w:rsid w:val="00FF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19</cp:revision>
  <dcterms:created xsi:type="dcterms:W3CDTF">2013-01-23T02:27:00Z</dcterms:created>
  <dcterms:modified xsi:type="dcterms:W3CDTF">2017-01-12T03:37:00Z</dcterms:modified>
</cp:coreProperties>
</file>